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21" w:rsidRPr="00485B21" w:rsidRDefault="00945592" w:rsidP="00485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5B21" w:rsidRPr="00485B21">
        <w:rPr>
          <w:rFonts w:ascii="Times New Roman" w:hAnsi="Times New Roman" w:cs="Times New Roman"/>
          <w:b/>
          <w:sz w:val="28"/>
          <w:szCs w:val="28"/>
        </w:rPr>
        <w:t>Прочита</w:t>
      </w:r>
      <w:r w:rsidR="00D8480F">
        <w:rPr>
          <w:rFonts w:ascii="Times New Roman" w:hAnsi="Times New Roman" w:cs="Times New Roman"/>
          <w:b/>
          <w:sz w:val="28"/>
          <w:szCs w:val="28"/>
        </w:rPr>
        <w:t>йте вопрос и выберите правильные</w:t>
      </w:r>
      <w:r w:rsidR="00485B21" w:rsidRPr="00485B21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D8480F">
        <w:rPr>
          <w:rFonts w:ascii="Times New Roman" w:hAnsi="Times New Roman" w:cs="Times New Roman"/>
          <w:b/>
          <w:sz w:val="28"/>
          <w:szCs w:val="28"/>
        </w:rPr>
        <w:t>ы</w:t>
      </w:r>
      <w:r w:rsidR="00485B21" w:rsidRPr="00485B21">
        <w:rPr>
          <w:rFonts w:ascii="Times New Roman" w:hAnsi="Times New Roman" w:cs="Times New Roman"/>
          <w:b/>
          <w:sz w:val="28"/>
          <w:szCs w:val="28"/>
        </w:rPr>
        <w:t>.</w:t>
      </w:r>
    </w:p>
    <w:p w:rsidR="00D677D0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1) Назовите два элемента системы человек</w:t>
      </w:r>
      <w:r w:rsidR="0067211C" w:rsidRPr="00485B21">
        <w:rPr>
          <w:rFonts w:ascii="Times New Roman" w:hAnsi="Times New Roman" w:cs="Times New Roman"/>
          <w:sz w:val="28"/>
          <w:szCs w:val="28"/>
        </w:rPr>
        <w:t xml:space="preserve"> </w:t>
      </w:r>
      <w:r w:rsidRPr="00485B21">
        <w:rPr>
          <w:rFonts w:ascii="Times New Roman" w:hAnsi="Times New Roman" w:cs="Times New Roman"/>
          <w:sz w:val="28"/>
          <w:szCs w:val="28"/>
        </w:rPr>
        <w:t>-</w:t>
      </w:r>
      <w:r w:rsidR="0067211C" w:rsidRPr="00485B21">
        <w:rPr>
          <w:rFonts w:ascii="Times New Roman" w:hAnsi="Times New Roman" w:cs="Times New Roman"/>
          <w:sz w:val="28"/>
          <w:szCs w:val="28"/>
        </w:rPr>
        <w:t xml:space="preserve"> </w:t>
      </w:r>
      <w:r w:rsidRPr="00485B21">
        <w:rPr>
          <w:rFonts w:ascii="Times New Roman" w:hAnsi="Times New Roman" w:cs="Times New Roman"/>
          <w:sz w:val="28"/>
          <w:szCs w:val="28"/>
        </w:rPr>
        <w:t>социальная среда:</w:t>
      </w: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А) Государство –</w:t>
      </w:r>
      <w:r w:rsidR="0067211C" w:rsidRPr="00485B21">
        <w:rPr>
          <w:rFonts w:ascii="Times New Roman" w:hAnsi="Times New Roman" w:cs="Times New Roman"/>
          <w:sz w:val="28"/>
          <w:szCs w:val="28"/>
        </w:rPr>
        <w:t xml:space="preserve"> </w:t>
      </w:r>
      <w:r w:rsidRPr="00485B21">
        <w:rPr>
          <w:rFonts w:ascii="Times New Roman" w:hAnsi="Times New Roman" w:cs="Times New Roman"/>
          <w:sz w:val="28"/>
          <w:szCs w:val="28"/>
        </w:rPr>
        <w:t>общество</w:t>
      </w: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 Человек – общество</w:t>
      </w: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В) Государство – человек </w:t>
      </w:r>
    </w:p>
    <w:p w:rsidR="00D27FD4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Г) Общество – личность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2) Безопасность – это</w:t>
      </w:r>
      <w:r w:rsidR="00485B21">
        <w:rPr>
          <w:rFonts w:ascii="Times New Roman" w:hAnsi="Times New Roman" w:cs="Times New Roman"/>
          <w:sz w:val="28"/>
          <w:szCs w:val="28"/>
        </w:rPr>
        <w:t>:</w:t>
      </w:r>
      <w:r w:rsidRPr="00485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А) </w:t>
      </w:r>
      <w:r w:rsidR="0067211C" w:rsidRPr="00485B21">
        <w:rPr>
          <w:rFonts w:ascii="Times New Roman" w:hAnsi="Times New Roman" w:cs="Times New Roman"/>
          <w:sz w:val="28"/>
          <w:szCs w:val="28"/>
        </w:rPr>
        <w:t>явления, процессы, объекты, свойства предметов, угрожающие человеку</w:t>
      </w: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</w:t>
      </w:r>
      <w:r w:rsidR="0067211C" w:rsidRPr="00485B21">
        <w:rPr>
          <w:rFonts w:ascii="Times New Roman" w:hAnsi="Times New Roman" w:cs="Times New Roman"/>
          <w:sz w:val="28"/>
          <w:szCs w:val="28"/>
        </w:rPr>
        <w:t xml:space="preserve"> опасность на стадии перехода от возможности к действительности</w:t>
      </w:r>
    </w:p>
    <w:p w:rsidR="00D27FD4" w:rsidRPr="00485B21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В) приемлемый риск, так как абсолютной безопасности не бывает, поскольку всегда существует некоторый  остаточный риск</w:t>
      </w:r>
    </w:p>
    <w:p w:rsidR="00D27FD4" w:rsidRDefault="00D27FD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Г) </w:t>
      </w:r>
      <w:r w:rsidR="0067211C" w:rsidRPr="00485B21">
        <w:rPr>
          <w:rFonts w:ascii="Times New Roman" w:hAnsi="Times New Roman" w:cs="Times New Roman"/>
          <w:sz w:val="28"/>
          <w:szCs w:val="28"/>
        </w:rPr>
        <w:t>опасность неудачи предпринимаемых действий или сами действия, связанные с такой опасностью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3) Угроза </w:t>
      </w:r>
      <w:r w:rsidR="00485B21">
        <w:rPr>
          <w:rFonts w:ascii="Times New Roman" w:hAnsi="Times New Roman" w:cs="Times New Roman"/>
          <w:sz w:val="28"/>
          <w:szCs w:val="28"/>
        </w:rPr>
        <w:t>–</w:t>
      </w:r>
      <w:r w:rsidRPr="00485B21">
        <w:rPr>
          <w:rFonts w:ascii="Times New Roman" w:hAnsi="Times New Roman" w:cs="Times New Roman"/>
          <w:sz w:val="28"/>
          <w:szCs w:val="28"/>
        </w:rPr>
        <w:t xml:space="preserve"> это</w:t>
      </w:r>
      <w:r w:rsidR="00485B21">
        <w:rPr>
          <w:rFonts w:ascii="Times New Roman" w:hAnsi="Times New Roman" w:cs="Times New Roman"/>
          <w:sz w:val="28"/>
          <w:szCs w:val="28"/>
        </w:rPr>
        <w:t>:</w:t>
      </w:r>
      <w:r w:rsidRPr="00485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А) возможная опасность неудачи предпринимаемых действий или сами действия, связанные с такой опасностью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 опасность на стадии перехода от возможности к действительности, высказанное намерение или демонстрация готовности одних субъектов нанести ущерб другим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В) явления, процессы, объекты, свойства предметов, угрожающие человеку и способные в определенных условиях причинить ущерб его жизни и здоровью </w:t>
      </w:r>
    </w:p>
    <w:p w:rsidR="0067211C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Г) приемлемый риск, так как аб</w:t>
      </w:r>
      <w:r w:rsidR="0040711F">
        <w:rPr>
          <w:rFonts w:ascii="Times New Roman" w:hAnsi="Times New Roman" w:cs="Times New Roman"/>
          <w:sz w:val="28"/>
          <w:szCs w:val="28"/>
        </w:rPr>
        <w:t>солютной безопасности не бывает</w:t>
      </w:r>
      <w:r w:rsidRPr="00485B21">
        <w:rPr>
          <w:rFonts w:ascii="Times New Roman" w:hAnsi="Times New Roman" w:cs="Times New Roman"/>
          <w:sz w:val="28"/>
          <w:szCs w:val="28"/>
        </w:rPr>
        <w:t>, поскольку всегда существует некоторый  остаточный риск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4) Найдите ошибку! По </w:t>
      </w:r>
      <w:r w:rsidRPr="00485B21">
        <w:rPr>
          <w:rFonts w:ascii="Times New Roman" w:hAnsi="Times New Roman" w:cs="Times New Roman"/>
          <w:b/>
          <w:bCs/>
          <w:sz w:val="28"/>
          <w:szCs w:val="28"/>
        </w:rPr>
        <w:t xml:space="preserve">масштабам событий </w:t>
      </w:r>
      <w:r w:rsidRPr="00485B21">
        <w:rPr>
          <w:rFonts w:ascii="Times New Roman" w:hAnsi="Times New Roman" w:cs="Times New Roman"/>
          <w:sz w:val="28"/>
          <w:szCs w:val="28"/>
        </w:rPr>
        <w:t xml:space="preserve">социальные опасности подразделяются: 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А) локальные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 региональные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В) национальные </w:t>
      </w:r>
    </w:p>
    <w:p w:rsidR="0067211C" w:rsidRPr="00485B21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Г) социальные</w:t>
      </w:r>
    </w:p>
    <w:p w:rsidR="0067211C" w:rsidRDefault="006721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Д) глобальные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B2" w:rsidRPr="00485B21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5) Найдите ошибку! </w:t>
      </w:r>
      <w:r w:rsidRPr="00485B21">
        <w:rPr>
          <w:rFonts w:ascii="Times New Roman" w:hAnsi="Times New Roman" w:cs="Times New Roman"/>
          <w:b/>
          <w:bCs/>
          <w:sz w:val="28"/>
          <w:szCs w:val="28"/>
        </w:rPr>
        <w:t xml:space="preserve">По половозрастному признаку </w:t>
      </w:r>
      <w:r w:rsidRPr="00485B21">
        <w:rPr>
          <w:rFonts w:ascii="Times New Roman" w:hAnsi="Times New Roman" w:cs="Times New Roman"/>
          <w:sz w:val="28"/>
          <w:szCs w:val="28"/>
        </w:rPr>
        <w:t xml:space="preserve">различают социальные опасности характерные </w:t>
      </w:r>
      <w:r w:rsidR="0040711F">
        <w:rPr>
          <w:rFonts w:ascii="Times New Roman" w:hAnsi="Times New Roman" w:cs="Times New Roman"/>
          <w:sz w:val="28"/>
          <w:szCs w:val="28"/>
        </w:rPr>
        <w:t>для:</w:t>
      </w:r>
    </w:p>
    <w:p w:rsidR="00C74DB2" w:rsidRPr="00485B21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А) детей </w:t>
      </w:r>
    </w:p>
    <w:p w:rsidR="00650537" w:rsidRPr="00485B21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 женщин - мужчин</w:t>
      </w:r>
    </w:p>
    <w:p w:rsidR="00650537" w:rsidRPr="00485B21" w:rsidRDefault="0040711F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пожилых</w:t>
      </w:r>
    </w:p>
    <w:p w:rsidR="00650537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Г) Все верны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B2" w:rsidRPr="00485B21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6)</w:t>
      </w:r>
      <w:r w:rsidR="003B1375" w:rsidRPr="00485B21">
        <w:rPr>
          <w:rFonts w:ascii="Times New Roman" w:hAnsi="Times New Roman" w:cs="Times New Roman"/>
          <w:sz w:val="28"/>
          <w:szCs w:val="28"/>
        </w:rPr>
        <w:t xml:space="preserve"> Найдите ошибку!</w:t>
      </w:r>
      <w:r w:rsidRPr="00485B21">
        <w:rPr>
          <w:rFonts w:ascii="Times New Roman" w:hAnsi="Times New Roman" w:cs="Times New Roman"/>
          <w:sz w:val="28"/>
          <w:szCs w:val="28"/>
        </w:rPr>
        <w:t xml:space="preserve"> </w:t>
      </w:r>
      <w:r w:rsidRPr="00485B2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485B21">
        <w:rPr>
          <w:rFonts w:ascii="Times New Roman" w:hAnsi="Times New Roman" w:cs="Times New Roman"/>
          <w:sz w:val="28"/>
          <w:szCs w:val="28"/>
        </w:rPr>
        <w:t xml:space="preserve"> </w:t>
      </w:r>
      <w:r w:rsidRPr="00485B2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485B21">
        <w:rPr>
          <w:rFonts w:ascii="Times New Roman" w:hAnsi="Times New Roman" w:cs="Times New Roman"/>
          <w:sz w:val="28"/>
          <w:szCs w:val="28"/>
        </w:rPr>
        <w:t xml:space="preserve">социальные опасности могут быть: </w:t>
      </w:r>
    </w:p>
    <w:p w:rsidR="00650537" w:rsidRPr="00485B21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А) </w:t>
      </w:r>
      <w:r w:rsidR="0040711F">
        <w:rPr>
          <w:rFonts w:ascii="Times New Roman" w:hAnsi="Times New Roman" w:cs="Times New Roman"/>
          <w:sz w:val="28"/>
          <w:szCs w:val="28"/>
        </w:rPr>
        <w:t>случайными</w:t>
      </w:r>
    </w:p>
    <w:p w:rsidR="00650537" w:rsidRPr="00485B21" w:rsidRDefault="00C74DB2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Б) </w:t>
      </w:r>
      <w:r w:rsidR="0040711F">
        <w:rPr>
          <w:rFonts w:ascii="Times New Roman" w:hAnsi="Times New Roman" w:cs="Times New Roman"/>
          <w:sz w:val="28"/>
          <w:szCs w:val="28"/>
        </w:rPr>
        <w:t>преднамеренными</w:t>
      </w:r>
    </w:p>
    <w:p w:rsidR="00C74DB2" w:rsidRPr="00485B21" w:rsidRDefault="0040711F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намеренными</w:t>
      </w:r>
    </w:p>
    <w:p w:rsidR="003B1375" w:rsidRPr="00485B21" w:rsidRDefault="0040711F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С</w:t>
      </w:r>
      <w:r w:rsidR="003B1375" w:rsidRPr="00485B21">
        <w:rPr>
          <w:rFonts w:ascii="Times New Roman" w:hAnsi="Times New Roman" w:cs="Times New Roman"/>
          <w:sz w:val="28"/>
          <w:szCs w:val="28"/>
        </w:rPr>
        <w:t>качкообразные изменения общества, возникающие в виде внезапного ответа социальной системы на плавное изменение внешних условий с т</w:t>
      </w:r>
      <w:r>
        <w:rPr>
          <w:rFonts w:ascii="Times New Roman" w:hAnsi="Times New Roman" w:cs="Times New Roman"/>
          <w:sz w:val="28"/>
          <w:szCs w:val="28"/>
        </w:rPr>
        <w:t>рагическими последствиями – это:</w:t>
      </w:r>
    </w:p>
    <w:p w:rsidR="003B1375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А) </w:t>
      </w:r>
      <w:r w:rsidRPr="00485B21">
        <w:rPr>
          <w:rFonts w:ascii="Times New Roman" w:hAnsi="Times New Roman" w:cs="Times New Roman"/>
          <w:bCs/>
          <w:sz w:val="28"/>
          <w:szCs w:val="28"/>
        </w:rPr>
        <w:t>социальная катастрофа</w:t>
      </w:r>
    </w:p>
    <w:p w:rsidR="003B1375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 национальная катастрофа</w:t>
      </w:r>
    </w:p>
    <w:p w:rsidR="003B1375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В) природная катастрофа</w:t>
      </w:r>
    </w:p>
    <w:p w:rsidR="003B1375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Г) техногенная катастрофа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375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8) Найдите ошибку! Паника классифицируется:</w:t>
      </w:r>
    </w:p>
    <w:p w:rsidR="003B1375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А) по </w:t>
      </w:r>
      <w:r w:rsidRPr="00485B21">
        <w:rPr>
          <w:rFonts w:ascii="Times New Roman" w:hAnsi="Times New Roman" w:cs="Times New Roman"/>
          <w:bCs/>
          <w:sz w:val="28"/>
          <w:szCs w:val="28"/>
        </w:rPr>
        <w:t>масштабам</w:t>
      </w:r>
    </w:p>
    <w:p w:rsidR="00C74DB2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Б) по </w:t>
      </w:r>
      <w:r w:rsidRPr="00485B21">
        <w:rPr>
          <w:rFonts w:ascii="Times New Roman" w:hAnsi="Times New Roman" w:cs="Times New Roman"/>
          <w:bCs/>
          <w:sz w:val="28"/>
          <w:szCs w:val="28"/>
        </w:rPr>
        <w:t>глубине охвата</w:t>
      </w:r>
    </w:p>
    <w:p w:rsidR="003B1375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В) по </w:t>
      </w:r>
      <w:r w:rsidRPr="00485B21">
        <w:rPr>
          <w:rFonts w:ascii="Times New Roman" w:hAnsi="Times New Roman" w:cs="Times New Roman"/>
          <w:bCs/>
          <w:sz w:val="28"/>
          <w:szCs w:val="28"/>
        </w:rPr>
        <w:t>длительности</w:t>
      </w:r>
    </w:p>
    <w:p w:rsidR="0067211C" w:rsidRDefault="0040711F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неверные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37" w:rsidRPr="00485B21" w:rsidRDefault="003B1375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9) </w:t>
      </w:r>
      <w:r w:rsidR="003C4C1C" w:rsidRPr="00485B21">
        <w:rPr>
          <w:rFonts w:ascii="Times New Roman" w:hAnsi="Times New Roman" w:cs="Times New Roman"/>
          <w:sz w:val="28"/>
          <w:szCs w:val="28"/>
        </w:rPr>
        <w:t xml:space="preserve">Найдите ошибку! </w:t>
      </w:r>
      <w:r w:rsidRPr="00485B21">
        <w:rPr>
          <w:rFonts w:ascii="Times New Roman" w:hAnsi="Times New Roman" w:cs="Times New Roman"/>
          <w:sz w:val="28"/>
          <w:szCs w:val="28"/>
        </w:rPr>
        <w:t xml:space="preserve">Панику по </w:t>
      </w:r>
      <w:r w:rsidR="00397AC4" w:rsidRPr="00485B21">
        <w:rPr>
          <w:rFonts w:ascii="Times New Roman" w:hAnsi="Times New Roman" w:cs="Times New Roman"/>
          <w:bCs/>
          <w:sz w:val="28"/>
          <w:szCs w:val="28"/>
        </w:rPr>
        <w:t>масштабам</w:t>
      </w:r>
      <w:r w:rsidR="00397AC4" w:rsidRPr="00485B21">
        <w:rPr>
          <w:rFonts w:ascii="Times New Roman" w:hAnsi="Times New Roman" w:cs="Times New Roman"/>
          <w:sz w:val="28"/>
          <w:szCs w:val="28"/>
        </w:rPr>
        <w:t xml:space="preserve"> различают</w:t>
      </w:r>
      <w:r w:rsidR="0040711F">
        <w:rPr>
          <w:rFonts w:ascii="Times New Roman" w:hAnsi="Times New Roman" w:cs="Times New Roman"/>
          <w:sz w:val="28"/>
          <w:szCs w:val="28"/>
        </w:rPr>
        <w:t>:</w:t>
      </w:r>
      <w:r w:rsidRPr="00485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537" w:rsidRPr="00485B21" w:rsidRDefault="003C4C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97AC4" w:rsidRPr="00485B21">
        <w:rPr>
          <w:rFonts w:ascii="Times New Roman" w:hAnsi="Times New Roman" w:cs="Times New Roman"/>
          <w:bCs/>
          <w:sz w:val="28"/>
          <w:szCs w:val="28"/>
        </w:rPr>
        <w:t xml:space="preserve">индивидуальную </w:t>
      </w:r>
    </w:p>
    <w:p w:rsidR="003C4C1C" w:rsidRPr="00485B21" w:rsidRDefault="0040711F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социальную</w:t>
      </w:r>
    </w:p>
    <w:p w:rsidR="00650537" w:rsidRPr="00485B21" w:rsidRDefault="003C4C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97AC4" w:rsidRPr="00485B21">
        <w:rPr>
          <w:rFonts w:ascii="Times New Roman" w:hAnsi="Times New Roman" w:cs="Times New Roman"/>
          <w:bCs/>
          <w:sz w:val="28"/>
          <w:szCs w:val="28"/>
        </w:rPr>
        <w:t xml:space="preserve">групповую </w:t>
      </w:r>
    </w:p>
    <w:p w:rsid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397AC4" w:rsidRPr="00485B21">
        <w:rPr>
          <w:rFonts w:ascii="Times New Roman" w:hAnsi="Times New Roman" w:cs="Times New Roman"/>
          <w:bCs/>
          <w:sz w:val="28"/>
          <w:szCs w:val="28"/>
        </w:rPr>
        <w:t>массовую</w:t>
      </w:r>
    </w:p>
    <w:p w:rsidR="00650537" w:rsidRPr="00485B21" w:rsidRDefault="00397AC4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10)</w:t>
      </w:r>
      <w:r w:rsidRPr="00485B21">
        <w:rPr>
          <w:rFonts w:ascii="Times New Roman" w:hAnsi="Times New Roman" w:cs="Times New Roman"/>
          <w:sz w:val="28"/>
          <w:szCs w:val="28"/>
        </w:rPr>
        <w:t xml:space="preserve"> Найдите ошибку! </w:t>
      </w:r>
      <w:r w:rsidRPr="00485B21">
        <w:rPr>
          <w:rFonts w:ascii="Times New Roman" w:hAnsi="Times New Roman" w:cs="Times New Roman"/>
          <w:bCs/>
          <w:sz w:val="28"/>
          <w:szCs w:val="28"/>
        </w:rPr>
        <w:t>По своим деструктивным последствиям паника бывает:</w:t>
      </w: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А) паника без каких–либо материальных последствий и регист</w:t>
      </w:r>
      <w:r w:rsidR="0040711F">
        <w:rPr>
          <w:rFonts w:ascii="Times New Roman" w:hAnsi="Times New Roman" w:cs="Times New Roman"/>
          <w:bCs/>
          <w:sz w:val="28"/>
          <w:szCs w:val="28"/>
        </w:rPr>
        <w:t>рируемых психических нарушений</w:t>
      </w: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Б) паника с разрушениями, физическими и выраженными психическими травмами, утратой трудоспособно</w:t>
      </w:r>
      <w:r w:rsidR="0040711F">
        <w:rPr>
          <w:rFonts w:ascii="Times New Roman" w:hAnsi="Times New Roman" w:cs="Times New Roman"/>
          <w:bCs/>
          <w:sz w:val="28"/>
          <w:szCs w:val="28"/>
        </w:rPr>
        <w:t>сти на непродолжительное время</w:t>
      </w: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В) паника с какими-либ</w:t>
      </w:r>
      <w:r w:rsidR="0040711F">
        <w:rPr>
          <w:rFonts w:ascii="Times New Roman" w:hAnsi="Times New Roman" w:cs="Times New Roman"/>
          <w:bCs/>
          <w:sz w:val="28"/>
          <w:szCs w:val="28"/>
        </w:rPr>
        <w:t xml:space="preserve">о материальными последствиями </w:t>
      </w:r>
    </w:p>
    <w:p w:rsidR="003C4C1C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Г) паника с человеческими жертвами, значительными материальными разрушениями, нервными заболеваниями, срывами, с последствиями в виде длительной утраты трудоспособности и инвалидности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11)</w:t>
      </w:r>
      <w:r w:rsidRPr="00485B21">
        <w:rPr>
          <w:rFonts w:ascii="Times New Roman" w:hAnsi="Times New Roman" w:cs="Times New Roman"/>
          <w:sz w:val="28"/>
          <w:szCs w:val="28"/>
        </w:rPr>
        <w:t xml:space="preserve"> Выберите правильные ответы. </w:t>
      </w:r>
      <w:r w:rsidRPr="00485B21">
        <w:rPr>
          <w:rFonts w:ascii="Times New Roman" w:hAnsi="Times New Roman" w:cs="Times New Roman"/>
          <w:bCs/>
          <w:sz w:val="28"/>
          <w:szCs w:val="28"/>
        </w:rPr>
        <w:t>Средства бо</w:t>
      </w:r>
      <w:r w:rsidR="00485B21">
        <w:rPr>
          <w:rFonts w:ascii="Times New Roman" w:hAnsi="Times New Roman" w:cs="Times New Roman"/>
          <w:bCs/>
          <w:sz w:val="28"/>
          <w:szCs w:val="28"/>
        </w:rPr>
        <w:t>рьбы с паникой бывают такие как</w:t>
      </w:r>
      <w:r w:rsidR="0040711F">
        <w:rPr>
          <w:rFonts w:ascii="Times New Roman" w:hAnsi="Times New Roman" w:cs="Times New Roman"/>
          <w:bCs/>
          <w:sz w:val="28"/>
          <w:szCs w:val="28"/>
        </w:rPr>
        <w:t>:</w:t>
      </w: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>А) уб</w:t>
      </w:r>
      <w:r w:rsidR="0040711F">
        <w:rPr>
          <w:rFonts w:ascii="Times New Roman" w:hAnsi="Times New Roman" w:cs="Times New Roman"/>
          <w:bCs/>
          <w:sz w:val="28"/>
          <w:szCs w:val="28"/>
        </w:rPr>
        <w:t>еждение (если позволяет время)</w:t>
      </w:r>
    </w:p>
    <w:p w:rsidR="003C4C1C" w:rsidRPr="00485B21" w:rsidRDefault="0040711F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категорический приказ</w:t>
      </w:r>
    </w:p>
    <w:p w:rsidR="003C4C1C" w:rsidRPr="00485B21" w:rsidRDefault="007A5EAD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C4C1C" w:rsidRPr="00485B21"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40711F">
        <w:rPr>
          <w:rFonts w:ascii="Times New Roman" w:hAnsi="Times New Roman" w:cs="Times New Roman"/>
          <w:bCs/>
          <w:sz w:val="28"/>
          <w:szCs w:val="28"/>
        </w:rPr>
        <w:t xml:space="preserve"> о несущественности, опасности</w:t>
      </w:r>
    </w:p>
    <w:p w:rsidR="003C4C1C" w:rsidRPr="00485B21" w:rsidRDefault="007A5EAD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0711F">
        <w:rPr>
          <w:rFonts w:ascii="Times New Roman" w:hAnsi="Times New Roman" w:cs="Times New Roman"/>
          <w:bCs/>
          <w:sz w:val="28"/>
          <w:szCs w:val="28"/>
        </w:rPr>
        <w:t>) использование силы</w:t>
      </w:r>
    </w:p>
    <w:p w:rsidR="00485B21" w:rsidRDefault="007A5EAD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3C4C1C" w:rsidRPr="00485B21">
        <w:rPr>
          <w:rFonts w:ascii="Times New Roman" w:hAnsi="Times New Roman" w:cs="Times New Roman"/>
          <w:bCs/>
          <w:sz w:val="28"/>
          <w:szCs w:val="28"/>
        </w:rPr>
        <w:t>) эмоциональная возбужденность</w:t>
      </w:r>
    </w:p>
    <w:p w:rsidR="003C4C1C" w:rsidRPr="00485B21" w:rsidRDefault="003C4C1C" w:rsidP="00485B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B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1375" w:rsidRPr="00485B21" w:rsidRDefault="003C4C1C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 xml:space="preserve">12) </w:t>
      </w:r>
      <w:r w:rsidR="00397AC4" w:rsidRPr="00485B21">
        <w:rPr>
          <w:rFonts w:ascii="Times New Roman" w:hAnsi="Times New Roman" w:cs="Times New Roman"/>
          <w:sz w:val="28"/>
          <w:szCs w:val="28"/>
        </w:rPr>
        <w:t xml:space="preserve">Выберите правильные ответы. </w:t>
      </w:r>
      <w:r w:rsidRPr="00485B21">
        <w:rPr>
          <w:rFonts w:ascii="Times New Roman" w:hAnsi="Times New Roman" w:cs="Times New Roman"/>
          <w:sz w:val="28"/>
          <w:szCs w:val="28"/>
        </w:rPr>
        <w:t>Виды толпы:</w:t>
      </w:r>
    </w:p>
    <w:p w:rsidR="003C4C1C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А</w:t>
      </w:r>
      <w:r w:rsidR="003C4C1C" w:rsidRPr="00485B21">
        <w:rPr>
          <w:rFonts w:ascii="Times New Roman" w:hAnsi="Times New Roman" w:cs="Times New Roman"/>
          <w:sz w:val="28"/>
          <w:szCs w:val="28"/>
        </w:rPr>
        <w:t xml:space="preserve">) простая </w:t>
      </w:r>
    </w:p>
    <w:p w:rsidR="003C4C1C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</w:t>
      </w:r>
      <w:r w:rsidR="003C4C1C" w:rsidRPr="00485B21">
        <w:rPr>
          <w:rFonts w:ascii="Times New Roman" w:hAnsi="Times New Roman" w:cs="Times New Roman"/>
          <w:sz w:val="28"/>
          <w:szCs w:val="28"/>
        </w:rPr>
        <w:t xml:space="preserve">) конвенциональная </w:t>
      </w:r>
    </w:p>
    <w:p w:rsidR="003C4C1C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В</w:t>
      </w:r>
      <w:r w:rsidR="003C4C1C" w:rsidRPr="00485B21">
        <w:rPr>
          <w:rFonts w:ascii="Times New Roman" w:hAnsi="Times New Roman" w:cs="Times New Roman"/>
          <w:sz w:val="28"/>
          <w:szCs w:val="28"/>
        </w:rPr>
        <w:t xml:space="preserve">) экспрессивная </w:t>
      </w:r>
    </w:p>
    <w:p w:rsidR="003C4C1C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Г</w:t>
      </w:r>
      <w:r w:rsidR="003C4C1C" w:rsidRPr="00485B21">
        <w:rPr>
          <w:rFonts w:ascii="Times New Roman" w:hAnsi="Times New Roman" w:cs="Times New Roman"/>
          <w:sz w:val="28"/>
          <w:szCs w:val="28"/>
        </w:rPr>
        <w:t>) действующая</w:t>
      </w:r>
    </w:p>
    <w:p w:rsid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Д) сложная</w:t>
      </w:r>
    </w:p>
    <w:p w:rsidR="00485B21" w:rsidRP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AC4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lastRenderedPageBreak/>
        <w:t xml:space="preserve">13) Найдите ошибку! По степени активности толпы делятся: </w:t>
      </w:r>
    </w:p>
    <w:p w:rsidR="00397AC4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А) пассивные</w:t>
      </w:r>
    </w:p>
    <w:p w:rsidR="00397AC4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Б) активные</w:t>
      </w:r>
    </w:p>
    <w:p w:rsidR="00397AC4" w:rsidRPr="00485B21" w:rsidRDefault="00397AC4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B21">
        <w:rPr>
          <w:rFonts w:ascii="Times New Roman" w:hAnsi="Times New Roman" w:cs="Times New Roman"/>
          <w:sz w:val="28"/>
          <w:szCs w:val="28"/>
        </w:rPr>
        <w:t>В) агрессивные</w:t>
      </w:r>
    </w:p>
    <w:p w:rsidR="00397AC4" w:rsidRDefault="0040711F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нейтральные </w:t>
      </w:r>
    </w:p>
    <w:p w:rsidR="00485B21" w:rsidRDefault="00485B21" w:rsidP="00485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Пораженный</w:t>
      </w:r>
      <w:proofErr w:type="gramEnd"/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чрезвычайной ситуации –</w:t>
      </w:r>
      <w:r w:rsidR="004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человек, наблюдавший за развитием чрезвычайной ситуации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человек, заболевший, травмированный или раненый в результате поража</w:t>
      </w:r>
      <w:r w:rsidR="004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воздействия источника ЧС 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у которого в результате непосредственного или опосредованного воздействия на него поражающих факторов источника чрезвычайной ситуации возникли финансовые и материальные трудности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человек, подвергающийся риску непосредственного или опосредованного воздействия на него поражающих факторов источника чрезвычайной ситуации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человек, эмоционально реагирующий на информацию о </w:t>
      </w:r>
      <w:proofErr w:type="gramStart"/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proofErr w:type="gramEnd"/>
    </w:p>
    <w:p w:rsid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A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социальным опасностям, связанным с физическим возде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йствием на человека, относится:</w:t>
      </w:r>
    </w:p>
    <w:p w:rsidR="00AE54B0" w:rsidRP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венерические заболевания</w:t>
      </w:r>
    </w:p>
    <w:p w:rsidR="00AE54B0" w:rsidRP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воровство</w:t>
      </w:r>
    </w:p>
    <w:p w:rsidR="00AE54B0" w:rsidRP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попадание в заложники</w:t>
      </w:r>
    </w:p>
    <w:p w:rsid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суицид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 числа ЧС социального характера зависит от: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уровня общей культуры</w:t>
      </w:r>
    </w:p>
    <w:p w:rsid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стабильности и 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обществе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снижения уровня жизни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AE5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 социальным ЧС семейно-бытового характера относится:</w:t>
      </w:r>
    </w:p>
    <w:p w:rsidR="00AE54B0" w:rsidRP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взрыв бытового газа</w:t>
      </w:r>
    </w:p>
    <w:p w:rsidR="00AE54B0" w:rsidRP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конфликт с соседями</w:t>
      </w:r>
    </w:p>
    <w:p w:rsidR="00AE54B0" w:rsidRPr="00AE54B0" w:rsidRDefault="0040711F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возгорание электроприбора</w:t>
      </w:r>
    </w:p>
    <w:p w:rsid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инфекц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ионное заболевание членов семьи</w:t>
      </w:r>
    </w:p>
    <w:p w:rsid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4B0" w:rsidRPr="00AE54B0" w:rsidRDefault="00AE54B0" w:rsidP="00AE54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является важнейшим институтом социализации?</w:t>
      </w:r>
    </w:p>
    <w:p w:rsidR="00AE54B0" w:rsidRPr="00AE54B0" w:rsidRDefault="00AE54B0" w:rsidP="00AE54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школа</w:t>
      </w:r>
    </w:p>
    <w:p w:rsidR="00AE54B0" w:rsidRPr="00AE54B0" w:rsidRDefault="00AE54B0" w:rsidP="00AE54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детский сад</w:t>
      </w:r>
    </w:p>
    <w:p w:rsidR="00AE54B0" w:rsidRPr="00AE54B0" w:rsidRDefault="0040711F" w:rsidP="00AE54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семья </w:t>
      </w:r>
    </w:p>
    <w:p w:rsidR="00AE54B0" w:rsidRDefault="00AE54B0" w:rsidP="00AE54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высшее учебное заведение</w:t>
      </w:r>
    </w:p>
    <w:p w:rsidR="00AE54B0" w:rsidRPr="00AE54B0" w:rsidRDefault="00AE54B0" w:rsidP="00AE54B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Безопасность личности определяют три фактора:</w:t>
      </w:r>
    </w:p>
    <w:p w:rsidR="00AE54B0" w:rsidRPr="00AE54B0" w:rsidRDefault="0040711F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а) человеческий фактор </w:t>
      </w:r>
    </w:p>
    <w:p w:rsidR="00AE54B0" w:rsidRPr="00AE54B0" w:rsidRDefault="0040711F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б) фактор среды </w:t>
      </w:r>
    </w:p>
    <w:p w:rsidR="00AE54B0" w:rsidRPr="00AE54B0" w:rsidRDefault="0040711F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в) фактор защищенности </w:t>
      </w:r>
    </w:p>
    <w:p w:rsidR="00AE54B0" w:rsidRDefault="00AE54B0" w:rsidP="00AE54B0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административный фактор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5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Человеческий фактор – это: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различны</w:t>
      </w:r>
      <w:r w:rsidR="00407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реакции человека на опасность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 вина че</w:t>
      </w:r>
      <w:r w:rsidR="00407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ловека в той или иной ситуации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возможн</w:t>
      </w:r>
      <w:r w:rsidR="004071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ости человека и его способности</w:t>
      </w:r>
    </w:p>
    <w:p w:rsidR="00AE54B0" w:rsidRDefault="00AE54B0" w:rsidP="00AE54B0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78716B"/>
          <w:sz w:val="28"/>
          <w:szCs w:val="28"/>
          <w:bdr w:val="none" w:sz="0" w:space="0" w:color="auto" w:frame="1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 влияние человека на происшествие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</w:p>
    <w:p w:rsidR="00AE54B0" w:rsidRPr="00AE54B0" w:rsidRDefault="00AE54B0" w:rsidP="00AE54B0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Биологический фактор</w:t>
      </w:r>
      <w:r w:rsidRPr="00AE54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обеспечивающий способность человека к </w:t>
      </w:r>
      <w:proofErr w:type="spellStart"/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 безопасному поведению,– это: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  </w:t>
      </w:r>
      <w:r w:rsidRPr="00AE54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безусловные рефлексы, которыми организм неосознанно отвечает на угрожающие ему опасности</w:t>
      </w:r>
      <w:r w:rsidR="004071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 умение человека ориентироваться в знакомой местности, его реак</w:t>
      </w:r>
      <w:r w:rsidR="009B0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 знания о флоре и фауне в местоположении чрезвычайной ситуа</w:t>
      </w:r>
      <w:r w:rsidR="009B0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</w:t>
      </w:r>
    </w:p>
    <w:p w:rsidR="00AE54B0" w:rsidRPr="00AE54B0" w:rsidRDefault="00AE54B0" w:rsidP="00AE54B0">
      <w:pPr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E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натренированность человека, быстро реагировать и принимать </w:t>
      </w: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9B0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0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Обстоятельства военного, криминального, политического и семейно-бытового характера относятся к ЧС: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техногенного характе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природного характера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экологического характера</w:t>
      </w:r>
    </w:p>
    <w:p w:rsidR="009B0026" w:rsidRDefault="0040711F" w:rsidP="009B00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социального характера </w:t>
      </w:r>
    </w:p>
    <w:p w:rsidR="009B0026" w:rsidRPr="009B0026" w:rsidRDefault="009B0026" w:rsidP="009B00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Чрезвычайная ситуация считается законченной: 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когда все виды медицинской помощи оказаны пострадавшему населению и принято решение на его эвакуацию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когда в очаг (зону) ЧС прибывают спасательные отряды и подвижные медицинские формирования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когда прекращается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жизнеобеспечения и начинаетс</w:t>
      </w:r>
      <w:r w:rsidR="004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этап восстановительных работ 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когда прекращается распространение поражающих факторов за пределы очага (зоны) ЧС</w:t>
      </w:r>
    </w:p>
    <w:p w:rsid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когда появляется возможность оказания медицинской помощи пострадавшим в профильных медицинских организациях</w:t>
      </w:r>
    </w:p>
    <w:p w:rsid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масштабу событий социальные опасности можно разделить: </w:t>
      </w:r>
    </w:p>
    <w:p w:rsidR="009B0026" w:rsidRPr="009B0026" w:rsidRDefault="0040711F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глобальные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локальные, глобальные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локальные, региональные, глобальные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локальные, региональные, глобальн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ые, случайные и преднамеренные 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локальные, региональные, глобальные, случайные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</w:t>
      </w: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 физического насилия: 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бандитизм, изнасилование, </w:t>
      </w:r>
      <w:proofErr w:type="spellStart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заложничество</w:t>
      </w:r>
      <w:proofErr w:type="spellEnd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террор, экстремизм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бандитизм, разбой, </w:t>
      </w:r>
      <w:proofErr w:type="spellStart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заложничество</w:t>
      </w:r>
      <w:proofErr w:type="spellEnd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террор, экстремизм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бандитизм, разбой, изнасилование, террор, экстремизм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бандитизм, разбой, изнасилование, </w:t>
      </w:r>
      <w:proofErr w:type="spellStart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заложничество</w:t>
      </w:r>
      <w:proofErr w:type="spellEnd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террор, </w:t>
      </w:r>
    </w:p>
    <w:p w:rsidR="009B0026" w:rsidRP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</w:t>
      </w:r>
      <w:r w:rsidR="004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026" w:rsidRDefault="009B0026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бандитизм, разбой, изнасилование, </w:t>
      </w:r>
      <w:proofErr w:type="spellStart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заложничество</w:t>
      </w:r>
      <w:proofErr w:type="spellEnd"/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террор</w:t>
      </w:r>
    </w:p>
    <w:p w:rsidR="004A3FBA" w:rsidRPr="009B0026" w:rsidRDefault="004A3FBA" w:rsidP="009B0026">
      <w:pPr>
        <w:spacing w:after="0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026" w:rsidRPr="009B0026" w:rsidRDefault="004A3FBA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26</w:t>
      </w:r>
      <w:r w:rsidR="009B0026" w:rsidRPr="009B00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9B0026" w:rsidRPr="009B002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9B0026"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социально – политическим опасным явлениям (процессам) относятся:  </w:t>
      </w:r>
    </w:p>
    <w:p w:rsidR="009B0026" w:rsidRPr="009B0026" w:rsidRDefault="0040711F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экономические кризисы </w:t>
      </w:r>
    </w:p>
    <w:p w:rsidR="009B0026" w:rsidRPr="009B0026" w:rsidRDefault="0040711F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террористические акты 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социальные, нацио</w:t>
      </w:r>
      <w:r w:rsidR="0040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и религиозные конфликты</w:t>
      </w:r>
    </w:p>
    <w:p w:rsidR="009B0026" w:rsidRPr="009B0026" w:rsidRDefault="009B0026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экст</w:t>
      </w:r>
      <w:r w:rsidR="004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ремистская политическая борьба </w:t>
      </w:r>
    </w:p>
    <w:p w:rsidR="009B0026" w:rsidRDefault="0040711F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войны и военные конфликты </w:t>
      </w:r>
    </w:p>
    <w:p w:rsidR="004A3FBA" w:rsidRPr="009B0026" w:rsidRDefault="004A3FBA" w:rsidP="009B0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026" w:rsidRPr="009B0026" w:rsidRDefault="004A3FBA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27</w:t>
      </w:r>
      <w:r w:rsidR="009B0026" w:rsidRPr="009B002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="009B0026" w:rsidRPr="009B00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B0026"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биолого - социальным опасностям относятся:</w:t>
      </w:r>
    </w:p>
    <w:p w:rsidR="009B0026" w:rsidRPr="009B0026" w:rsidRDefault="0040711F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терроризм </w:t>
      </w:r>
    </w:p>
    <w:p w:rsidR="009B0026" w:rsidRPr="009B0026" w:rsidRDefault="0040711F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наркомания </w:t>
      </w:r>
    </w:p>
    <w:p w:rsidR="009B0026" w:rsidRPr="009B0026" w:rsidRDefault="0040711F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общественные беспорядки </w:t>
      </w:r>
    </w:p>
    <w:p w:rsidR="009B0026" w:rsidRPr="009B0026" w:rsidRDefault="0040711F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эпидемии </w:t>
      </w:r>
    </w:p>
    <w:p w:rsidR="009B0026" w:rsidRDefault="009B0026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транспортные катастрофы </w:t>
      </w:r>
    </w:p>
    <w:p w:rsidR="004A3FBA" w:rsidRPr="009B0026" w:rsidRDefault="004A3FBA" w:rsidP="009B002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28</w:t>
      </w:r>
      <w:r w:rsidRPr="004A3FB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Как называется фаза оказания помощи пострадавшим при ЧС на базе лечебных учреждений?</w:t>
      </w: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а) стабилизация</w:t>
      </w: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спасения</w:t>
      </w: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восстановления</w:t>
      </w:r>
      <w:r w:rsidR="004071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изоляция</w:t>
      </w:r>
    </w:p>
    <w:p w:rsid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эвакуация</w:t>
      </w: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A3FBA" w:rsidRPr="004A3FBA" w:rsidRDefault="004A3FBA" w:rsidP="004A3FB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29</w:t>
      </w:r>
      <w:r w:rsidRPr="004A3F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4A3F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Своевременному оказанию медицинской помощи в зоне чрезвычайной ситуации не препятствуют:</w:t>
      </w:r>
    </w:p>
    <w:p w:rsidR="004A3FBA" w:rsidRPr="004A3FBA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внезапное и одномоментное появление большого количества пострадавших, нуждающихся в оказании медицинской помощи, эвакуации и госпитализации</w:t>
      </w:r>
    </w:p>
    <w:p w:rsidR="004A3FBA" w:rsidRPr="004A3FBA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нарушения психики у пострадавших, спасателей и медицинских работников</w:t>
      </w:r>
    </w:p>
    <w:p w:rsidR="004A3FBA" w:rsidRPr="004A3FBA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отсутствие, нехватка и низкий уровень готовности практических хирургов и других специалистов к работе в экстремальных ситуациях</w:t>
      </w:r>
    </w:p>
    <w:p w:rsidR="004A3FBA" w:rsidRPr="004A3FBA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вероятность воздействия на медицинских работников и </w:t>
      </w:r>
      <w:proofErr w:type="gramStart"/>
      <w:r w:rsidRPr="004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</w:t>
      </w:r>
      <w:proofErr w:type="gramEnd"/>
      <w:r w:rsidRPr="004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и вредных факторов окружающей среды</w:t>
      </w:r>
    </w:p>
    <w:p w:rsidR="004A3FBA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хорошая работоспособность медиц</w:t>
      </w:r>
      <w:r w:rsidR="00F8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инских работников и спасателей </w:t>
      </w:r>
    </w:p>
    <w:p w:rsidR="004A3FBA" w:rsidRPr="004A3FBA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BA" w:rsidRDefault="004A3FBA" w:rsidP="004A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</w:t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0. Заболеваниями, наиболее затрудняющими проведение спасательных работ в зоне ЧС</w:t>
      </w:r>
      <w:r w:rsidR="00407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</w:t>
      </w:r>
      <w:r w:rsidR="00407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простудные заболевания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особо опасные инфекции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сердечно</w:t>
      </w:r>
      <w:r w:rsidR="00F85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сосудистые заболевания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заболевания кожи и подкожной клетчатки</w:t>
      </w:r>
    </w:p>
    <w:p w:rsidR="004A3FBA" w:rsidRPr="004A3FBA" w:rsidRDefault="004A3FBA" w:rsidP="004A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0026" w:rsidRDefault="004A3FBA" w:rsidP="004A3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1.Основным принципом в оказании медицинской помощи в очаге чрезвычайной ситуации является</w:t>
      </w:r>
      <w:r w:rsidR="00407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преемственность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непрерывность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своевременность и по</w:t>
      </w:r>
      <w:r w:rsidR="00F85D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лнота первой медицинской помощи</w:t>
      </w:r>
      <w:r w:rsidRPr="004A3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480F" w:rsidRDefault="007F2D65" w:rsidP="009B00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8480F" w:rsidRPr="00D84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Заполните представленную таблицу.</w:t>
      </w:r>
    </w:p>
    <w:p w:rsidR="00D8480F" w:rsidRPr="00D8480F" w:rsidRDefault="00D8480F" w:rsidP="009B00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480F" w:rsidTr="00D8480F">
        <w:trPr>
          <w:trHeight w:val="718"/>
        </w:trPr>
        <w:tc>
          <w:tcPr>
            <w:tcW w:w="9571" w:type="dxa"/>
          </w:tcPr>
          <w:p w:rsidR="00D8480F" w:rsidRPr="00D8480F" w:rsidRDefault="00D8480F" w:rsidP="009B00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>КАК МЫ ВОСПРИНИМАЕМ МИР</w:t>
            </w:r>
            <w:r>
              <w:rPr>
                <w:rFonts w:ascii="Times New Roman" w:eastAsia="+mj-ea" w:hAnsi="Times New Roman" w:cs="Times New Roman"/>
                <w:color w:val="FF0000"/>
                <w:kern w:val="24"/>
                <w:sz w:val="28"/>
                <w:szCs w:val="28"/>
              </w:rPr>
              <w:t xml:space="preserve"> </w:t>
            </w:r>
            <w:r w:rsidRPr="00D8480F">
              <w:rPr>
                <w:rFonts w:ascii="Times New Roman" w:eastAsia="+mj-ea" w:hAnsi="Times New Roman" w:cs="Times New Roman"/>
                <w:kern w:val="24"/>
                <w:sz w:val="28"/>
                <w:szCs w:val="28"/>
              </w:rPr>
              <w:t>- СЕНСОРНЫЕ СИСТЕМЫ ЧЕЛОВЕКА</w:t>
            </w:r>
          </w:p>
        </w:tc>
      </w:tr>
      <w:tr w:rsidR="00D8480F" w:rsidTr="00D8480F">
        <w:trPr>
          <w:trHeight w:val="2509"/>
        </w:trPr>
        <w:tc>
          <w:tcPr>
            <w:tcW w:w="9571" w:type="dxa"/>
          </w:tcPr>
          <w:p w:rsidR="00D8480F" w:rsidRPr="00D8480F" w:rsidRDefault="00D8480F" w:rsidP="00D848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8480F" w:rsidRPr="00D8480F" w:rsidRDefault="00D8480F" w:rsidP="00D848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8480F" w:rsidRPr="00D8480F" w:rsidRDefault="00D8480F" w:rsidP="00D848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8480F" w:rsidRPr="00D8480F" w:rsidRDefault="00D8480F" w:rsidP="00D848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D8480F" w:rsidRPr="00D8480F" w:rsidRDefault="00D8480F" w:rsidP="00D848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D8480F" w:rsidRPr="00D8480F" w:rsidRDefault="00D8480F" w:rsidP="00D8480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4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</w:tr>
    </w:tbl>
    <w:p w:rsidR="004A3FBA" w:rsidRPr="00D8480F" w:rsidRDefault="004A3FBA" w:rsidP="009B00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F2D65" w:rsidTr="007F2D65">
        <w:trPr>
          <w:trHeight w:val="2749"/>
        </w:trPr>
        <w:tc>
          <w:tcPr>
            <w:tcW w:w="9571" w:type="dxa"/>
          </w:tcPr>
          <w:p w:rsidR="007F2D65" w:rsidRDefault="007F2D65" w:rsidP="00AE54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–</w:t>
            </w:r>
          </w:p>
          <w:p w:rsidR="007F2D65" w:rsidRDefault="007F2D65" w:rsidP="00AE54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D65" w:rsidRDefault="007F2D65" w:rsidP="00AE54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D65" w:rsidRDefault="007F2D65" w:rsidP="00AE54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Угроза -</w:t>
            </w:r>
          </w:p>
        </w:tc>
      </w:tr>
    </w:tbl>
    <w:p w:rsidR="00AE54B0" w:rsidRPr="00AE54B0" w:rsidRDefault="00AE54B0" w:rsidP="00AE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F2D65" w:rsidTr="00E84B81">
        <w:tc>
          <w:tcPr>
            <w:tcW w:w="9571" w:type="dxa"/>
          </w:tcPr>
          <w:p w:rsidR="007F2D65" w:rsidRDefault="007F2D65" w:rsidP="00E84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F2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«человек – социальная среда»</w:t>
            </w:r>
          </w:p>
        </w:tc>
      </w:tr>
      <w:tr w:rsidR="007F2D65" w:rsidTr="00E84B81">
        <w:trPr>
          <w:trHeight w:val="1793"/>
        </w:trPr>
        <w:tc>
          <w:tcPr>
            <w:tcW w:w="9571" w:type="dxa"/>
          </w:tcPr>
          <w:p w:rsidR="007F2D65" w:rsidRPr="007F2D65" w:rsidRDefault="007F2D65" w:rsidP="007F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65">
              <w:rPr>
                <w:rFonts w:ascii="Times New Roman" w:hAnsi="Times New Roman" w:cs="Times New Roman"/>
                <w:sz w:val="28"/>
                <w:szCs w:val="28"/>
              </w:rPr>
              <w:t>Первый элемент - человек, играющий троякую роль:</w:t>
            </w:r>
          </w:p>
          <w:p w:rsidR="007F2D65" w:rsidRDefault="007F2D65" w:rsidP="007F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2D65" w:rsidRDefault="007F2D65" w:rsidP="007F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F2D65" w:rsidRDefault="007F2D65" w:rsidP="007F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7F2D65" w:rsidRDefault="007F2D65" w:rsidP="00397AC4">
      <w:pPr>
        <w:spacing w:before="2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0116" w:rsidTr="00870116">
        <w:tc>
          <w:tcPr>
            <w:tcW w:w="9571" w:type="dxa"/>
          </w:tcPr>
          <w:p w:rsidR="00870116" w:rsidRPr="00870116" w:rsidRDefault="00870116" w:rsidP="00397AC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опасности </w:t>
            </w:r>
            <w:r w:rsidRPr="00870116">
              <w:rPr>
                <w:rFonts w:ascii="Times New Roman" w:hAnsi="Times New Roman" w:cs="Times New Roman"/>
                <w:sz w:val="28"/>
                <w:szCs w:val="28"/>
              </w:rPr>
              <w:t>классифицируются:</w:t>
            </w:r>
          </w:p>
        </w:tc>
      </w:tr>
      <w:tr w:rsidR="00870116" w:rsidTr="00870116">
        <w:trPr>
          <w:trHeight w:val="2512"/>
        </w:trPr>
        <w:tc>
          <w:tcPr>
            <w:tcW w:w="9571" w:type="dxa"/>
          </w:tcPr>
          <w:p w:rsidR="00870116" w:rsidRP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По </w:t>
            </w:r>
            <w:r w:rsidRPr="008701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природе</w:t>
            </w:r>
            <w:r w:rsidRPr="008701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1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:rsidR="00870116" w:rsidRP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1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  <w:p w:rsidR="00870116" w:rsidRP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16" w:rsidRP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16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  <w:p w:rsidR="00870116" w:rsidRDefault="00870116" w:rsidP="0087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1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  <w:p w:rsidR="00870116" w:rsidRDefault="00870116" w:rsidP="00870116">
            <w:r w:rsidRPr="00870116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</w:p>
        </w:tc>
      </w:tr>
    </w:tbl>
    <w:p w:rsidR="00870116" w:rsidRDefault="00870116" w:rsidP="00397AC4">
      <w:pPr>
        <w:spacing w:before="2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8D8" w:rsidTr="00E84B81">
        <w:tc>
          <w:tcPr>
            <w:tcW w:w="9571" w:type="dxa"/>
          </w:tcPr>
          <w:p w:rsidR="00AC38D8" w:rsidRDefault="00AC38D8" w:rsidP="00E84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опасности </w:t>
            </w: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>классифицируются:</w:t>
            </w:r>
          </w:p>
        </w:tc>
      </w:tr>
      <w:tr w:rsidR="00AC38D8" w:rsidTr="00E84B81">
        <w:tc>
          <w:tcPr>
            <w:tcW w:w="9571" w:type="dxa"/>
          </w:tcPr>
          <w:p w:rsidR="00AC38D8" w:rsidRPr="00AC38D8" w:rsidRDefault="00AC38D8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C3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масштабам событий </w:t>
            </w: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опасности подразделяются: </w:t>
            </w:r>
          </w:p>
          <w:p w:rsidR="00AC38D8" w:rsidRPr="00AC38D8" w:rsidRDefault="00AC38D8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:rsidR="00AC38D8" w:rsidRPr="00AC38D8" w:rsidRDefault="00AC38D8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  <w:p w:rsidR="00AC38D8" w:rsidRPr="00AC38D8" w:rsidRDefault="00AC38D8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  <w:p w:rsidR="00AC38D8" w:rsidRPr="00AC38D8" w:rsidRDefault="00AC38D8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  <w:p w:rsidR="00AC38D8" w:rsidRDefault="00AC38D8" w:rsidP="00E84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8D8" w:rsidRDefault="00AC38D8" w:rsidP="00397AC4">
      <w:pPr>
        <w:spacing w:before="2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38D8" w:rsidTr="00E84B81">
        <w:tc>
          <w:tcPr>
            <w:tcW w:w="9571" w:type="dxa"/>
          </w:tcPr>
          <w:p w:rsidR="00AC38D8" w:rsidRDefault="00AC38D8" w:rsidP="00E84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опасности </w:t>
            </w: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>классифицируются:</w:t>
            </w:r>
          </w:p>
        </w:tc>
      </w:tr>
      <w:tr w:rsidR="00AC38D8" w:rsidTr="00E84B81">
        <w:tc>
          <w:tcPr>
            <w:tcW w:w="9571" w:type="dxa"/>
          </w:tcPr>
          <w:p w:rsidR="00AC38D8" w:rsidRPr="00AC38D8" w:rsidRDefault="00AC38D8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По половозрастному признаку </w:t>
            </w:r>
            <w:r w:rsidRPr="00AC38D8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социальные опасности характерные для: </w:t>
            </w:r>
          </w:p>
          <w:p w:rsidR="00AC38D8" w:rsidRDefault="00AC38D8" w:rsidP="00AC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C38D8" w:rsidRDefault="00AC38D8" w:rsidP="00AC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C38D8" w:rsidRDefault="00AC38D8" w:rsidP="00AC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C38D8" w:rsidRDefault="00AC38D8" w:rsidP="00AC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C38D8" w:rsidRDefault="00AC38D8" w:rsidP="00AC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AC38D8" w:rsidRDefault="00AC38D8" w:rsidP="00397AC4">
      <w:pPr>
        <w:spacing w:before="2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42A5" w:rsidTr="00E84B81">
        <w:tc>
          <w:tcPr>
            <w:tcW w:w="9571" w:type="dxa"/>
          </w:tcPr>
          <w:p w:rsidR="008542A5" w:rsidRDefault="008542A5" w:rsidP="00E84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опасности </w:t>
            </w:r>
            <w:r w:rsidRPr="008542A5">
              <w:rPr>
                <w:rFonts w:ascii="Times New Roman" w:hAnsi="Times New Roman" w:cs="Times New Roman"/>
                <w:sz w:val="28"/>
                <w:szCs w:val="28"/>
              </w:rPr>
              <w:t>классифицируются:</w:t>
            </w:r>
          </w:p>
        </w:tc>
      </w:tr>
      <w:tr w:rsidR="008542A5" w:rsidTr="00E84B81">
        <w:tc>
          <w:tcPr>
            <w:tcW w:w="9571" w:type="dxa"/>
          </w:tcPr>
          <w:p w:rsidR="008542A5" w:rsidRPr="008542A5" w:rsidRDefault="008542A5" w:rsidP="00E8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</w:t>
            </w:r>
            <w:r w:rsidRPr="0085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организации </w:t>
            </w:r>
            <w:r w:rsidRPr="008542A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опасности могут быть: </w:t>
            </w:r>
          </w:p>
          <w:p w:rsidR="008542A5" w:rsidRDefault="008542A5" w:rsidP="0085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542A5" w:rsidRDefault="008542A5" w:rsidP="0085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7A5EAD" w:rsidRPr="00D8480F" w:rsidRDefault="007A5EAD" w:rsidP="00397AC4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5EAD" w:rsidRPr="00D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359"/>
    <w:multiLevelType w:val="hybridMultilevel"/>
    <w:tmpl w:val="6BF4D98C"/>
    <w:lvl w:ilvl="0" w:tplc="86FCF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CB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65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0B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CB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C1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C7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62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85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4AC8"/>
    <w:multiLevelType w:val="hybridMultilevel"/>
    <w:tmpl w:val="4C42F600"/>
    <w:lvl w:ilvl="0" w:tplc="DFCE9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2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2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81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23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2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1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21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B24B4"/>
    <w:multiLevelType w:val="hybridMultilevel"/>
    <w:tmpl w:val="EEF6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3045"/>
    <w:multiLevelType w:val="hybridMultilevel"/>
    <w:tmpl w:val="274E2AB6"/>
    <w:lvl w:ilvl="0" w:tplc="F3BC1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64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C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A6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6C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4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85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C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AF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E9361F"/>
    <w:multiLevelType w:val="hybridMultilevel"/>
    <w:tmpl w:val="1CD0B25A"/>
    <w:lvl w:ilvl="0" w:tplc="CCA8D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2A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4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4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64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85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05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0677CE"/>
    <w:multiLevelType w:val="hybridMultilevel"/>
    <w:tmpl w:val="E564D0D6"/>
    <w:lvl w:ilvl="0" w:tplc="52CCD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E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C6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B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4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CA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0A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5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D5573F"/>
    <w:multiLevelType w:val="hybridMultilevel"/>
    <w:tmpl w:val="89B8B838"/>
    <w:lvl w:ilvl="0" w:tplc="F1FE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7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A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2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C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6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C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48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6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760863"/>
    <w:multiLevelType w:val="hybridMultilevel"/>
    <w:tmpl w:val="0160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75B12"/>
    <w:multiLevelType w:val="hybridMultilevel"/>
    <w:tmpl w:val="0772F382"/>
    <w:lvl w:ilvl="0" w:tplc="49FE0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B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27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6E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4A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C9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ED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26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E1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80014"/>
    <w:multiLevelType w:val="hybridMultilevel"/>
    <w:tmpl w:val="5818F196"/>
    <w:lvl w:ilvl="0" w:tplc="89027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C5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C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61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81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8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E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4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5D6FD5"/>
    <w:multiLevelType w:val="hybridMultilevel"/>
    <w:tmpl w:val="9A86871E"/>
    <w:lvl w:ilvl="0" w:tplc="027A6076">
      <w:start w:val="1"/>
      <w:numFmt w:val="decimal"/>
      <w:lvlText w:val="%1."/>
      <w:lvlJc w:val="left"/>
      <w:pPr>
        <w:ind w:left="16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1">
    <w:nsid w:val="65EE33F2"/>
    <w:multiLevelType w:val="hybridMultilevel"/>
    <w:tmpl w:val="658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4"/>
    <w:rsid w:val="00073F54"/>
    <w:rsid w:val="00155977"/>
    <w:rsid w:val="001F14E2"/>
    <w:rsid w:val="00397AC4"/>
    <w:rsid w:val="003B1375"/>
    <w:rsid w:val="003C4C1C"/>
    <w:rsid w:val="0040711F"/>
    <w:rsid w:val="00485B21"/>
    <w:rsid w:val="004A3FBA"/>
    <w:rsid w:val="00650537"/>
    <w:rsid w:val="0067211C"/>
    <w:rsid w:val="00721794"/>
    <w:rsid w:val="007A5EAD"/>
    <w:rsid w:val="007F2D65"/>
    <w:rsid w:val="008542A5"/>
    <w:rsid w:val="00870116"/>
    <w:rsid w:val="00945592"/>
    <w:rsid w:val="009B0026"/>
    <w:rsid w:val="00AC38D8"/>
    <w:rsid w:val="00AE54B0"/>
    <w:rsid w:val="00C74DB2"/>
    <w:rsid w:val="00D27FD4"/>
    <w:rsid w:val="00D677D0"/>
    <w:rsid w:val="00D8480F"/>
    <w:rsid w:val="00F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7FD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7FD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9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2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6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6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99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68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51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7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2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9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3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48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05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12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guest</cp:lastModifiedBy>
  <cp:revision>34</cp:revision>
  <dcterms:created xsi:type="dcterms:W3CDTF">2019-03-20T05:25:00Z</dcterms:created>
  <dcterms:modified xsi:type="dcterms:W3CDTF">2019-04-17T08:11:00Z</dcterms:modified>
</cp:coreProperties>
</file>