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848" w:rsidRPr="00F542BE" w:rsidRDefault="00E73AC6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</w:t>
      </w:r>
      <w:r w:rsidR="00EB255C" w:rsidRPr="00F542BE">
        <w:rPr>
          <w:rFonts w:ascii="Times New Roman" w:hAnsi="Times New Roman" w:cs="Times New Roman"/>
          <w:b/>
          <w:sz w:val="28"/>
          <w:szCs w:val="28"/>
        </w:rPr>
        <w:t>! Чрезвычайные ситуации геофизического характера:</w:t>
      </w:r>
    </w:p>
    <w:p w:rsidR="00EB255C" w:rsidRPr="00F542BE" w:rsidRDefault="00EB255C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Землетрясения</w:t>
      </w:r>
    </w:p>
    <w:p w:rsidR="00EB255C" w:rsidRPr="00F542BE" w:rsidRDefault="00EB255C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 </w:t>
      </w:r>
      <w:r w:rsidR="00FB5E13" w:rsidRPr="00F542BE">
        <w:rPr>
          <w:rFonts w:ascii="Times New Roman" w:hAnsi="Times New Roman" w:cs="Times New Roman"/>
          <w:sz w:val="28"/>
          <w:szCs w:val="28"/>
        </w:rPr>
        <w:t>И</w:t>
      </w:r>
      <w:r w:rsidRPr="00F542BE">
        <w:rPr>
          <w:rFonts w:ascii="Times New Roman" w:hAnsi="Times New Roman" w:cs="Times New Roman"/>
          <w:sz w:val="28"/>
          <w:szCs w:val="28"/>
        </w:rPr>
        <w:t>звержение вулканов</w:t>
      </w:r>
    </w:p>
    <w:p w:rsidR="00FB5E13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В. Оползни </w:t>
      </w:r>
    </w:p>
    <w:p w:rsidR="00E73AC6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Г. Бури </w:t>
      </w:r>
    </w:p>
    <w:p w:rsidR="006D6C0B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E13" w:rsidRPr="00F542BE" w:rsidRDefault="00E73AC6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</w:t>
      </w:r>
      <w:r w:rsidR="00FB5E13" w:rsidRPr="00F542BE">
        <w:rPr>
          <w:rFonts w:ascii="Times New Roman" w:hAnsi="Times New Roman" w:cs="Times New Roman"/>
          <w:b/>
          <w:sz w:val="28"/>
          <w:szCs w:val="28"/>
        </w:rPr>
        <w:t>! Чрезвычайные ситуации геологического характера: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Сели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Обвалы, осыпи</w:t>
      </w:r>
    </w:p>
    <w:p w:rsidR="00FB5E13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В. Извержения вулкана 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 Лавины</w:t>
      </w:r>
    </w:p>
    <w:p w:rsidR="00E73AC6" w:rsidRPr="00F542BE" w:rsidRDefault="00E73AC6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Д. 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Смерчи, торнадо </w:t>
      </w:r>
    </w:p>
    <w:p w:rsidR="006D6C0B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E13" w:rsidRPr="00F542BE" w:rsidRDefault="00E73AC6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</w:t>
      </w:r>
      <w:r w:rsidR="00FB5E13" w:rsidRPr="00F542BE">
        <w:rPr>
          <w:rFonts w:ascii="Times New Roman" w:hAnsi="Times New Roman" w:cs="Times New Roman"/>
          <w:b/>
          <w:sz w:val="28"/>
          <w:szCs w:val="28"/>
        </w:rPr>
        <w:t>! Чрезвычайные ситуации геологического характера: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Склоновый смыв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Землетрясение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13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В. </w:t>
      </w:r>
      <w:r w:rsidR="00FB5E13" w:rsidRPr="00F542BE">
        <w:rPr>
          <w:rFonts w:ascii="Times New Roman" w:hAnsi="Times New Roman" w:cs="Times New Roman"/>
          <w:sz w:val="28"/>
          <w:szCs w:val="28"/>
        </w:rPr>
        <w:t>Просадки лессовых пород</w:t>
      </w:r>
    </w:p>
    <w:p w:rsidR="00FB5E13" w:rsidRPr="00F542BE" w:rsidRDefault="00FB5E1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Г. Просадки (провалы) земной </w:t>
      </w:r>
      <w:r w:rsidR="00E73AC6" w:rsidRPr="00F542BE">
        <w:rPr>
          <w:rFonts w:ascii="Times New Roman" w:hAnsi="Times New Roman" w:cs="Times New Roman"/>
          <w:sz w:val="28"/>
          <w:szCs w:val="28"/>
        </w:rPr>
        <w:t>поверхности в результате карста</w:t>
      </w:r>
    </w:p>
    <w:p w:rsidR="00E73AC6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Д. Вертикальные вихри </w:t>
      </w:r>
    </w:p>
    <w:p w:rsidR="006D6C0B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3AC6" w:rsidRPr="00F542BE" w:rsidRDefault="00E73AC6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.Найдите ошибки! Чрезвычайные ситуации геологического характера:</w:t>
      </w:r>
    </w:p>
    <w:p w:rsidR="00E73AC6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А. Буря </w:t>
      </w:r>
    </w:p>
    <w:p w:rsidR="00E73AC6" w:rsidRPr="00F542BE" w:rsidRDefault="00E73AC6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Пыльная буря</w:t>
      </w:r>
    </w:p>
    <w:p w:rsidR="00E73AC6" w:rsidRPr="00F542BE" w:rsidRDefault="00E73AC6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542BE">
        <w:rPr>
          <w:rFonts w:ascii="Times New Roman" w:hAnsi="Times New Roman" w:cs="Times New Roman"/>
          <w:sz w:val="28"/>
          <w:szCs w:val="28"/>
        </w:rPr>
        <w:t>Курумы</w:t>
      </w:r>
      <w:proofErr w:type="spellEnd"/>
    </w:p>
    <w:p w:rsidR="00E73AC6" w:rsidRPr="00F542BE" w:rsidRDefault="00E73AC6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Г.Лавины</w:t>
      </w:r>
    </w:p>
    <w:p w:rsidR="00E73AC6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Д. Ураганы </w:t>
      </w:r>
    </w:p>
    <w:p w:rsidR="006D6C0B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25EF" w:rsidRPr="00F542BE" w:rsidRDefault="005525EF" w:rsidP="00F542BE">
      <w:pPr>
        <w:pStyle w:val="a3"/>
        <w:numPr>
          <w:ilvl w:val="0"/>
          <w:numId w:val="1"/>
        </w:numPr>
        <w:spacing w:after="0" w:line="240" w:lineRule="auto"/>
        <w:ind w:left="0" w:firstLine="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.</w:t>
      </w: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ошибки! Чрезвычайные ситуации метеорологического и агрометеорологического характера:</w:t>
      </w:r>
    </w:p>
    <w:p w:rsidR="005525EF" w:rsidRPr="00F542BE" w:rsidRDefault="006D6C0B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F542BE">
        <w:rPr>
          <w:rFonts w:ascii="Times New Roman" w:hAnsi="Times New Roman" w:cs="Times New Roman"/>
          <w:sz w:val="28"/>
          <w:szCs w:val="28"/>
        </w:rPr>
        <w:t>Курумы</w:t>
      </w:r>
      <w:proofErr w:type="spellEnd"/>
      <w:r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25EF" w:rsidRPr="00F542BE" w:rsidRDefault="005525EF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Шквалы</w:t>
      </w:r>
    </w:p>
    <w:p w:rsidR="005525EF" w:rsidRPr="00F542BE" w:rsidRDefault="006D6C0B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В. Склоновый смыв</w:t>
      </w:r>
    </w:p>
    <w:p w:rsidR="005525EF" w:rsidRPr="00F542BE" w:rsidRDefault="005525EF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 Ураганы</w:t>
      </w:r>
    </w:p>
    <w:p w:rsidR="006D6C0B" w:rsidRPr="00F542BE" w:rsidRDefault="006D6C0B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5525EF" w:rsidRPr="00F542BE" w:rsidRDefault="005525EF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ошибки! Чрезвычайные ситуации метеорологического и агрометеорологического характера:</w:t>
      </w:r>
    </w:p>
    <w:p w:rsidR="00412AF8" w:rsidRPr="00F542BE" w:rsidRDefault="005D430E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А. </w:t>
      </w:r>
      <w:r w:rsidR="00412AF8" w:rsidRPr="00F542BE">
        <w:rPr>
          <w:rFonts w:ascii="Times New Roman" w:hAnsi="Times New Roman" w:cs="Times New Roman"/>
          <w:sz w:val="28"/>
          <w:szCs w:val="28"/>
        </w:rPr>
        <w:t>Карст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2AF8" w:rsidRPr="00F542BE" w:rsidRDefault="00412AF8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Абразия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30E" w:rsidRPr="00F542BE" w:rsidRDefault="00412AF8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В. Э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розия почв </w:t>
      </w:r>
    </w:p>
    <w:p w:rsidR="00872743" w:rsidRPr="00F542BE" w:rsidRDefault="006D6C0B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Г. </w:t>
      </w:r>
      <w:r w:rsidR="00872743" w:rsidRPr="00F542BE">
        <w:rPr>
          <w:rFonts w:ascii="Times New Roman" w:hAnsi="Times New Roman" w:cs="Times New Roman"/>
          <w:sz w:val="28"/>
          <w:szCs w:val="28"/>
        </w:rPr>
        <w:t>Сильные гололеды</w:t>
      </w:r>
    </w:p>
    <w:p w:rsidR="00872743" w:rsidRPr="00F542BE" w:rsidRDefault="00872743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Д. Суховеи</w:t>
      </w:r>
    </w:p>
    <w:p w:rsidR="006D6C0B" w:rsidRPr="00F542BE" w:rsidRDefault="006D6C0B" w:rsidP="00F542BE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872743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ошибки! Чрезвычайные ситуации метеорологического и агрометеорологического характера: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И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звержение вулканов 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lastRenderedPageBreak/>
        <w:t>Б. Выпадения крупного града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В. Засухи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 Пыльные бури</w:t>
      </w:r>
    </w:p>
    <w:p w:rsidR="00872743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Д. Сели </w:t>
      </w:r>
    </w:p>
    <w:p w:rsidR="006D6C0B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872743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ошибки! Чрезвычайные ситуации метеорологического и агрометеорологического характера: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Сильные дожди (ливни)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Заморозки</w:t>
      </w:r>
    </w:p>
    <w:p w:rsidR="00FB5E13" w:rsidRPr="00F542BE" w:rsidRDefault="00872743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В. </w:t>
      </w:r>
      <w:r w:rsidR="00FB5E13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Склоновый смыв</w:t>
      </w:r>
      <w:r w:rsidR="006D6C0B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FB5E13" w:rsidRPr="00F542BE" w:rsidRDefault="00872743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Г. Сели</w:t>
      </w:r>
      <w:r w:rsidR="006D6C0B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Д. </w:t>
      </w:r>
      <w:r w:rsidRPr="00F542BE">
        <w:rPr>
          <w:rFonts w:ascii="Times New Roman" w:hAnsi="Times New Roman" w:cs="Times New Roman"/>
          <w:sz w:val="28"/>
          <w:szCs w:val="28"/>
        </w:rPr>
        <w:t>Сильная жара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03FF" w:rsidRPr="00F542BE" w:rsidRDefault="001103FF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</w:t>
      </w:r>
      <w:r w:rsidR="00543432"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орского гидрологического 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характера:</w:t>
      </w:r>
    </w:p>
    <w:p w:rsidR="001103FF" w:rsidRPr="00F542BE" w:rsidRDefault="001103FF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Pr="00F542BE">
        <w:rPr>
          <w:rFonts w:ascii="Times New Roman" w:hAnsi="Times New Roman" w:cs="Times New Roman"/>
          <w:sz w:val="28"/>
          <w:szCs w:val="28"/>
        </w:rPr>
        <w:t xml:space="preserve"> Шквалы</w:t>
      </w:r>
      <w:r w:rsidR="006D6C0B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FF" w:rsidRPr="00F542BE" w:rsidRDefault="00543432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Б.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Ранний ледяной покров и припай</w:t>
      </w:r>
    </w:p>
    <w:p w:rsidR="001103FF" w:rsidRPr="00F542BE" w:rsidRDefault="00543432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В. Н</w:t>
      </w:r>
      <w:r w:rsidR="006D6C0B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апор льдов, интенсивный дрейф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льдов</w:t>
      </w:r>
    </w:p>
    <w:p w:rsidR="00543432" w:rsidRPr="00F542BE" w:rsidRDefault="006D6C0B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Г. Сильные туманы </w:t>
      </w:r>
    </w:p>
    <w:p w:rsidR="00FB5E13" w:rsidRPr="00F542BE" w:rsidRDefault="00543432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Д. Тайфуны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543432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морского гидрологического характера:</w:t>
      </w:r>
    </w:p>
    <w:p w:rsidR="001103FF" w:rsidRPr="00F542BE" w:rsidRDefault="00543432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sz w:val="28"/>
          <w:szCs w:val="28"/>
        </w:rPr>
        <w:t xml:space="preserve">А.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Цунами</w:t>
      </w:r>
    </w:p>
    <w:p w:rsidR="001103FF" w:rsidRPr="00F542BE" w:rsidRDefault="00543432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Б.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Непроходимые (труднопроходимые) льды</w:t>
      </w:r>
    </w:p>
    <w:p w:rsidR="00FB5E13" w:rsidRPr="00F542BE" w:rsidRDefault="00543432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В. </w:t>
      </w:r>
      <w:r w:rsidR="00FB5E13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Просадки лессовых пород</w:t>
      </w:r>
      <w:r w:rsidR="00F542BE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5771A0" w:rsidRPr="00F542BE" w:rsidRDefault="005771A0" w:rsidP="00F542BE">
      <w:pPr>
        <w:spacing w:after="0" w:line="240" w:lineRule="auto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Г. </w:t>
      </w:r>
      <w:r w:rsidRPr="00F542BE">
        <w:rPr>
          <w:rFonts w:ascii="Times New Roman" w:hAnsi="Times New Roman" w:cs="Times New Roman"/>
          <w:sz w:val="28"/>
          <w:szCs w:val="28"/>
        </w:rPr>
        <w:t>Сильные метели</w:t>
      </w:r>
      <w:r w:rsidR="00F542BE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FF" w:rsidRPr="00F542BE" w:rsidRDefault="005771A0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Д.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Сильное волнение моря (5 баллов и более)</w:t>
      </w:r>
    </w:p>
    <w:p w:rsidR="00F542BE" w:rsidRPr="00F542BE" w:rsidRDefault="00F542BE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1103FF" w:rsidRPr="00F542BE" w:rsidRDefault="005771A0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гидрологического характера:</w:t>
      </w:r>
    </w:p>
    <w:p w:rsidR="001103FF" w:rsidRPr="00F542BE" w:rsidRDefault="005771A0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="001103F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Непроходимые (труднопроходимые) льды</w:t>
      </w: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Низкие уровни воды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В. Ранние ледоставы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 Ураганы</w:t>
      </w:r>
      <w:r w:rsidR="00F542BE" w:rsidRPr="00F5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Д.Ветровые нагоны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гидрологического характера: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Наводнения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Б. Половодья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В. Дождевые паводки</w:t>
      </w:r>
    </w:p>
    <w:p w:rsidR="00FB5E13" w:rsidRPr="00F542BE" w:rsidRDefault="00B732AD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Г. </w:t>
      </w:r>
      <w:r w:rsidR="00FB5E13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Лавины</w:t>
      </w: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B732AD" w:rsidRPr="00F542BE" w:rsidRDefault="00B732AD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Д. Сильные дожди (ливни)</w:t>
      </w:r>
    </w:p>
    <w:p w:rsidR="00C2502F" w:rsidRPr="00F542BE" w:rsidRDefault="00C2502F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гидрологического характера:</w:t>
      </w:r>
    </w:p>
    <w:p w:rsidR="00C2502F" w:rsidRPr="00F542BE" w:rsidRDefault="00C2502F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Заторы и зажоры</w:t>
      </w:r>
    </w:p>
    <w:p w:rsidR="00C2502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Сильные колебания уровня моря</w:t>
      </w:r>
      <w:r w:rsidR="00F542BE"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502F" w:rsidRPr="00F542BE" w:rsidRDefault="00C2502F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lastRenderedPageBreak/>
        <w:t>В. Ветровые нагоны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Сильное волнение моря (5 баллов и более)</w:t>
      </w:r>
      <w:r w:rsidR="00C2502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+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Сильные колебания уровня моря</w:t>
      </w:r>
    </w:p>
    <w:p w:rsidR="00F542BE" w:rsidRPr="00F542BE" w:rsidRDefault="00F542BE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2F" w:rsidRPr="00F542BE" w:rsidRDefault="00C2502F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Чрезвычайные</w:t>
      </w:r>
      <w:proofErr w:type="gramEnd"/>
      <w:r w:rsidRPr="00F542BE">
        <w:rPr>
          <w:rFonts w:ascii="Times New Roman" w:hAnsi="Times New Roman" w:cs="Times New Roman"/>
          <w:b/>
          <w:sz w:val="28"/>
          <w:szCs w:val="28"/>
        </w:rPr>
        <w:t xml:space="preserve"> ситуации</w:t>
      </w: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гидрогеологического характера:</w:t>
      </w:r>
    </w:p>
    <w:p w:rsidR="00C2502F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А. </w:t>
      </w:r>
      <w:r w:rsidR="00C2502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Низкие уровни грунтовых вод</w:t>
      </w:r>
    </w:p>
    <w:p w:rsidR="00C2502F" w:rsidRPr="00F542BE" w:rsidRDefault="00844E88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Б</w:t>
      </w:r>
      <w:r w:rsidR="00DE45F5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C2502F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Высокие уровни грунтовых вод</w:t>
      </w:r>
    </w:p>
    <w:p w:rsidR="00FB5E13" w:rsidRPr="00F542BE" w:rsidRDefault="00844E88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В</w:t>
      </w:r>
      <w:r w:rsidR="00DE45F5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. </w:t>
      </w:r>
      <w:r w:rsidR="00FB5E13"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Склоновый смыв</w:t>
      </w:r>
    </w:p>
    <w:p w:rsidR="00F542BE" w:rsidRPr="00F542BE" w:rsidRDefault="00F542BE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E45F5" w:rsidRPr="00F542BE" w:rsidRDefault="00DE45F5" w:rsidP="00F542BE">
      <w:pPr>
        <w:pStyle w:val="a3"/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ошибки! </w:t>
      </w:r>
      <w:r w:rsidRPr="00F5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Поражение </w:t>
      </w:r>
      <w:proofErr w:type="gramStart"/>
      <w:r w:rsidRPr="00F5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сельскохозяйственных</w:t>
      </w:r>
      <w:proofErr w:type="gramEnd"/>
      <w:r w:rsidRPr="00F5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растенийболезнями и вредителями:</w:t>
      </w:r>
    </w:p>
    <w:p w:rsidR="000D1D91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А.</w:t>
      </w: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Прогрессирующие эпифитотии</w:t>
      </w:r>
    </w:p>
    <w:p w:rsidR="000D1D91" w:rsidRPr="00F542BE" w:rsidRDefault="00844E88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0D1D91"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Массовое распространение вредителей растений</w:t>
      </w:r>
    </w:p>
    <w:p w:rsidR="00DA3D7E" w:rsidRPr="00F542BE" w:rsidRDefault="00844E88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D1D91"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D1D91" w:rsidRPr="00F542BE">
        <w:rPr>
          <w:rFonts w:ascii="Times New Roman" w:hAnsi="Times New Roman" w:cs="Times New Roman"/>
          <w:sz w:val="28"/>
          <w:szCs w:val="28"/>
        </w:rPr>
        <w:t xml:space="preserve"> Сильные морозы</w:t>
      </w:r>
      <w:r w:rsidR="00DA3D7E" w:rsidRPr="00F542BE">
        <w:rPr>
          <w:rFonts w:ascii="Times New Roman" w:hAnsi="Times New Roman" w:cs="Times New Roman"/>
          <w:sz w:val="28"/>
          <w:szCs w:val="28"/>
        </w:rPr>
        <w:t>.</w:t>
      </w:r>
    </w:p>
    <w:p w:rsidR="00DA3D7E" w:rsidRPr="00F542BE" w:rsidRDefault="00844E88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</w:t>
      </w:r>
      <w:r w:rsidR="00DA3D7E" w:rsidRPr="00F542BE">
        <w:rPr>
          <w:rFonts w:ascii="Times New Roman" w:hAnsi="Times New Roman" w:cs="Times New Roman"/>
          <w:sz w:val="28"/>
          <w:szCs w:val="28"/>
        </w:rPr>
        <w:t>.Засух</w:t>
      </w:r>
      <w:r w:rsidR="009959E1" w:rsidRPr="00F542BE">
        <w:rPr>
          <w:rFonts w:ascii="Times New Roman" w:hAnsi="Times New Roman" w:cs="Times New Roman"/>
          <w:sz w:val="28"/>
          <w:szCs w:val="28"/>
        </w:rPr>
        <w:t>и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D7E" w:rsidRPr="00F542BE" w:rsidRDefault="00DA3D7E" w:rsidP="00F542BE">
      <w:pPr>
        <w:pStyle w:val="a3"/>
        <w:numPr>
          <w:ilvl w:val="0"/>
          <w:numId w:val="1"/>
        </w:numPr>
        <w:tabs>
          <w:tab w:val="left" w:pos="8189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Найдите </w:t>
      </w:r>
      <w:proofErr w:type="spellStart"/>
      <w:r w:rsidRPr="00F542BE">
        <w:rPr>
          <w:rFonts w:ascii="Times New Roman" w:hAnsi="Times New Roman" w:cs="Times New Roman"/>
          <w:b/>
          <w:sz w:val="28"/>
          <w:szCs w:val="28"/>
        </w:rPr>
        <w:t>ошибки</w:t>
      </w:r>
      <w:proofErr w:type="gramStart"/>
      <w:r w:rsidRPr="00F542BE">
        <w:rPr>
          <w:rFonts w:ascii="Times New Roman" w:hAnsi="Times New Roman" w:cs="Times New Roman"/>
          <w:b/>
          <w:sz w:val="28"/>
          <w:szCs w:val="28"/>
        </w:rPr>
        <w:t>!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>И</w:t>
      </w:r>
      <w:proofErr w:type="gramEnd"/>
      <w:r w:rsidRPr="00F542BE">
        <w:rPr>
          <w:rFonts w:ascii="Times New Roman" w:hAnsi="Times New Roman" w:cs="Times New Roman"/>
          <w:b/>
          <w:bCs/>
          <w:sz w:val="28"/>
          <w:szCs w:val="28"/>
        </w:rPr>
        <w:t>нфекционная</w:t>
      </w:r>
      <w:proofErr w:type="spellEnd"/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 заболеваемость людей:</w:t>
      </w:r>
      <w:r w:rsidR="00F542BE" w:rsidRPr="00F542BE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DA3D7E" w:rsidRPr="00F542BE" w:rsidRDefault="00DA3D7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А. Эпидемические вспышки опасных инфекционных заболеваний</w:t>
      </w:r>
    </w:p>
    <w:p w:rsidR="00DA3D7E" w:rsidRPr="00F542BE" w:rsidRDefault="00844E88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</w:t>
      </w:r>
      <w:r w:rsidR="00DA3D7E" w:rsidRPr="00F542BE">
        <w:rPr>
          <w:rFonts w:ascii="Times New Roman" w:hAnsi="Times New Roman" w:cs="Times New Roman"/>
          <w:sz w:val="28"/>
          <w:szCs w:val="28"/>
        </w:rPr>
        <w:t>. Эпидемии</w:t>
      </w:r>
    </w:p>
    <w:p w:rsidR="002028FF" w:rsidRPr="00F542BE" w:rsidRDefault="00844E88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</w:t>
      </w:r>
      <w:r w:rsidR="00DA3D7E" w:rsidRPr="00F542BE">
        <w:rPr>
          <w:rFonts w:ascii="Times New Roman" w:hAnsi="Times New Roman" w:cs="Times New Roman"/>
          <w:sz w:val="28"/>
          <w:szCs w:val="28"/>
        </w:rPr>
        <w:t xml:space="preserve">. </w:t>
      </w:r>
      <w:r w:rsidR="00DA3D7E" w:rsidRPr="00F542BE">
        <w:rPr>
          <w:rFonts w:ascii="Times New Roman" w:hAnsi="Times New Roman" w:cs="Times New Roman"/>
          <w:bCs/>
          <w:sz w:val="28"/>
          <w:szCs w:val="28"/>
        </w:rPr>
        <w:t>Энзоотии</w:t>
      </w:r>
    </w:p>
    <w:p w:rsidR="00DA3D7E" w:rsidRPr="00F542BE" w:rsidRDefault="00844E88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Г</w:t>
      </w:r>
      <w:r w:rsidR="00DA3D7E" w:rsidRPr="00F542BE">
        <w:rPr>
          <w:rFonts w:ascii="Times New Roman" w:hAnsi="Times New Roman" w:cs="Times New Roman"/>
          <w:bCs/>
          <w:sz w:val="28"/>
          <w:szCs w:val="28"/>
        </w:rPr>
        <w:t>. Эпизоотии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44E88" w:rsidRPr="00F542BE" w:rsidRDefault="00844E88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Найдите ошибки!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 Инфекционная заболеваемость сельскохозяйственных животных:</w:t>
      </w:r>
    </w:p>
    <w:p w:rsidR="00844E88" w:rsidRPr="00F542BE" w:rsidRDefault="00844E88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Единичные случаи экзотических и особо опасных инфекционных заболеваний</w:t>
      </w:r>
      <w:r w:rsidR="00F542BE" w:rsidRPr="00F542B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44E88" w:rsidRPr="00F542BE" w:rsidRDefault="00844E88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Pr="00F542BE">
        <w:rPr>
          <w:rFonts w:ascii="Times New Roman" w:hAnsi="Times New Roman" w:cs="Times New Roman"/>
          <w:sz w:val="28"/>
          <w:szCs w:val="28"/>
        </w:rPr>
        <w:t>Пандемии</w:t>
      </w:r>
    </w:p>
    <w:p w:rsidR="00844E88" w:rsidRPr="00F542BE" w:rsidRDefault="00844E88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Панзоотии</w:t>
      </w:r>
    </w:p>
    <w:p w:rsidR="00844E88" w:rsidRPr="00F542BE" w:rsidRDefault="00844E88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Г. Инфекционные заболевания невыясненной этиологии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6DC" w:rsidRPr="00F542BE" w:rsidRDefault="002466DC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К чрезвычайным опасным 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>Природным явлениям относятся</w:t>
      </w:r>
      <w:proofErr w:type="gramStart"/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2466DC" w:rsidRPr="00F542BE" w:rsidRDefault="00F542BE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Наводнения</w:t>
      </w:r>
    </w:p>
    <w:p w:rsidR="002466DC" w:rsidRPr="00F542BE" w:rsidRDefault="002466DC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Эрозия </w:t>
      </w:r>
    </w:p>
    <w:p w:rsidR="002466DC" w:rsidRPr="00F542BE" w:rsidRDefault="002466DC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В. Подтопления </w:t>
      </w:r>
    </w:p>
    <w:p w:rsidR="002466DC" w:rsidRPr="00F542BE" w:rsidRDefault="002466DC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Г. Набухание грунтов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6DC" w:rsidRPr="00F542BE" w:rsidRDefault="002466DC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К чрезвычайным опасным 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>Природным явлениям относятся</w:t>
      </w:r>
      <w:proofErr w:type="gramStart"/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proofErr w:type="gramEnd"/>
    </w:p>
    <w:p w:rsidR="002466DC" w:rsidRPr="00F542BE" w:rsidRDefault="00B90135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</w:t>
      </w:r>
      <w:r w:rsidR="002466DC" w:rsidRPr="00F542BE">
        <w:rPr>
          <w:rFonts w:ascii="Times New Roman" w:hAnsi="Times New Roman" w:cs="Times New Roman"/>
          <w:bCs/>
          <w:sz w:val="28"/>
          <w:szCs w:val="28"/>
        </w:rPr>
        <w:t xml:space="preserve">. Эрозия </w:t>
      </w:r>
    </w:p>
    <w:p w:rsidR="00B90135" w:rsidRPr="00F542BE" w:rsidRDefault="00F542BE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Ураганные ветры</w:t>
      </w:r>
    </w:p>
    <w:p w:rsidR="002466DC" w:rsidRPr="00F542BE" w:rsidRDefault="002466DC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В. Подтопления </w:t>
      </w:r>
    </w:p>
    <w:p w:rsidR="002466DC" w:rsidRPr="00F542BE" w:rsidRDefault="002466DC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Г. Набухание грунтов</w:t>
      </w:r>
    </w:p>
    <w:p w:rsidR="00F542BE" w:rsidRPr="00F542BE" w:rsidRDefault="00F542BE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2466DC" w:rsidRPr="00F542BE" w:rsidRDefault="00B90135" w:rsidP="00F542BE">
      <w:pPr>
        <w:pStyle w:val="a3"/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 xml:space="preserve">К чрезвычайным опасным 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>Природным явлениям относятся</w:t>
      </w:r>
    </w:p>
    <w:p w:rsidR="00B90135" w:rsidRPr="00F542BE" w:rsidRDefault="00B90135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</w:t>
      </w:r>
      <w:r w:rsidR="002466DC" w:rsidRPr="00F542BE">
        <w:rPr>
          <w:rFonts w:ascii="Times New Roman" w:hAnsi="Times New Roman" w:cs="Times New Roman"/>
          <w:bCs/>
          <w:sz w:val="28"/>
          <w:szCs w:val="28"/>
        </w:rPr>
        <w:t>. З</w:t>
      </w:r>
      <w:r w:rsidR="00F542BE" w:rsidRPr="00F542BE">
        <w:rPr>
          <w:rFonts w:ascii="Times New Roman" w:hAnsi="Times New Roman" w:cs="Times New Roman"/>
          <w:bCs/>
          <w:sz w:val="28"/>
          <w:szCs w:val="28"/>
        </w:rPr>
        <w:t>емлетрясение</w:t>
      </w:r>
    </w:p>
    <w:p w:rsidR="00B90135" w:rsidRPr="00F542BE" w:rsidRDefault="00B90135" w:rsidP="00F542B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spellStart"/>
      <w:r w:rsidRPr="00F542BE">
        <w:rPr>
          <w:rFonts w:ascii="Times New Roman" w:hAnsi="Times New Roman" w:cs="Times New Roman"/>
          <w:bCs/>
          <w:sz w:val="28"/>
          <w:szCs w:val="28"/>
        </w:rPr>
        <w:t>Наледеобразования</w:t>
      </w:r>
      <w:proofErr w:type="spellEnd"/>
    </w:p>
    <w:p w:rsidR="00B90135" w:rsidRPr="00F542BE" w:rsidRDefault="00B90135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В.Эрозия почвы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B8" w:rsidRPr="00F542BE" w:rsidRDefault="003F48B8" w:rsidP="00F542B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К чрезвычайным опасным п</w:t>
      </w:r>
      <w:r w:rsidRPr="00F542BE">
        <w:rPr>
          <w:rFonts w:ascii="Times New Roman" w:hAnsi="Times New Roman" w:cs="Times New Roman"/>
          <w:b/>
          <w:bCs/>
          <w:sz w:val="28"/>
          <w:szCs w:val="28"/>
        </w:rPr>
        <w:t>риродным явлениям относятся (найдите ошибку):</w:t>
      </w:r>
    </w:p>
    <w:p w:rsidR="003F48B8" w:rsidRPr="00F542BE" w:rsidRDefault="00F542BE" w:rsidP="00F542BE">
      <w:pPr>
        <w:tabs>
          <w:tab w:val="left" w:pos="3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Эрозия почвы</w:t>
      </w:r>
      <w:r w:rsidRPr="00F542BE">
        <w:rPr>
          <w:rFonts w:ascii="Times New Roman" w:hAnsi="Times New Roman" w:cs="Times New Roman"/>
          <w:bCs/>
          <w:sz w:val="28"/>
          <w:szCs w:val="28"/>
        </w:rPr>
        <w:tab/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 </w:t>
      </w:r>
      <w:r w:rsidRPr="00F542BE">
        <w:rPr>
          <w:rFonts w:ascii="Times New Roman" w:eastAsia="Tahoma" w:hAnsi="Times New Roman" w:cs="Times New Roman"/>
          <w:color w:val="000000" w:themeColor="text1"/>
          <w:kern w:val="24"/>
          <w:sz w:val="28"/>
          <w:szCs w:val="28"/>
        </w:rPr>
        <w:t>Набухание грунтов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Снежные лавины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B8" w:rsidRPr="00F542BE" w:rsidRDefault="003F48B8" w:rsidP="00F542B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Найти правильное понятие </w:t>
      </w:r>
      <w:proofErr w:type="spellStart"/>
      <w:r w:rsidRPr="00F542BE">
        <w:rPr>
          <w:rFonts w:ascii="Times New Roman" w:hAnsi="Times New Roman" w:cs="Times New Roman"/>
          <w:b/>
          <w:bCs/>
          <w:sz w:val="28"/>
          <w:szCs w:val="28"/>
        </w:rPr>
        <w:t>определению-отделившаяся</w:t>
      </w:r>
      <w:proofErr w:type="spellEnd"/>
      <w:r w:rsidRPr="00F542BE">
        <w:rPr>
          <w:rFonts w:ascii="Times New Roman" w:hAnsi="Times New Roman" w:cs="Times New Roman"/>
          <w:b/>
          <w:bCs/>
          <w:sz w:val="28"/>
          <w:szCs w:val="28"/>
        </w:rPr>
        <w:t xml:space="preserve"> масса рыхлых пород, медленно и постепенно или скачками оползающая по наклонной плоскости отрыва, сохраняя при этом часто свою связанность, монолитность и не опрокидывая при этом свой грунт:</w:t>
      </w:r>
    </w:p>
    <w:p w:rsidR="003F48B8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Оползень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Землетрясение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Эрозия почвы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542BE" w:rsidRPr="00F542BE" w:rsidRDefault="003F48B8" w:rsidP="00F542B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Что такое сель: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скопление на склонах гор и скал камней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</w:t>
      </w:r>
      <w:proofErr w:type="gramStart"/>
      <w:r w:rsidRPr="00F542BE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F542BE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поток с очень большой концентрацией минеральных частиц, камней и обломков горных пород</w:t>
      </w:r>
      <w:r w:rsidR="00F542BE" w:rsidRPr="00F542B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B8" w:rsidRPr="00F542BE" w:rsidRDefault="003F48B8" w:rsidP="00F542BE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Что такое абразия: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процесс механического разрушения волнами и течениями коренных пород.+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разрушение горных пород и почв поверхностными водными потоками и ветром.</w:t>
      </w:r>
    </w:p>
    <w:p w:rsidR="003F48B8" w:rsidRPr="00F542BE" w:rsidRDefault="003F48B8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отрыв и падение масс горных пород вниз со склонов гор под действием силы тяжести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F48B8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25. Что такое карст: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А. </w:t>
      </w:r>
      <w:proofErr w:type="gramStart"/>
      <w:r w:rsidRPr="00F542BE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F542BE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грунтов, обусловленные резким коренным нарушением структуры грунта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совокупность процессов и явлений, связанных с деятельностью воды и выражающихся в растворении горных пород и образовании в них пустот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gramStart"/>
      <w:r w:rsidRPr="00F542BE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F542BE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грунтов, обусловленные резким коренным нарушением структуры грунта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26. Что такое землетрясение: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подземные толчки и колебания земной поверхности.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разрушение горных пород и почв поверхностными водными потоками и ветром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отделившаяся масса рыхлых пород, медленно и постепенно или скачками оползающая по наклонной плоскости отрыва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27. В каком варианте ответа перечислены геологические природные явления:</w:t>
      </w:r>
    </w:p>
    <w:p w:rsidR="003F48B8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А. </w:t>
      </w:r>
      <w:r w:rsidR="00CA1B47" w:rsidRPr="00F542BE">
        <w:rPr>
          <w:rFonts w:ascii="Times New Roman" w:hAnsi="Times New Roman" w:cs="Times New Roman"/>
          <w:bCs/>
          <w:sz w:val="28"/>
          <w:szCs w:val="28"/>
        </w:rPr>
        <w:t>Наводнение, цунами, напор льдов, низкий уровень грунтовых вод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Б. </w:t>
      </w:r>
      <w:r w:rsidR="00CA1B47" w:rsidRPr="00F542BE">
        <w:rPr>
          <w:rFonts w:ascii="Times New Roman" w:hAnsi="Times New Roman" w:cs="Times New Roman"/>
          <w:bCs/>
          <w:sz w:val="28"/>
          <w:szCs w:val="28"/>
        </w:rPr>
        <w:t>Землетрясение, извержение вулкана, эрозия почвы, карст, осыпь</w:t>
      </w:r>
    </w:p>
    <w:p w:rsidR="009E380A" w:rsidRPr="00F542BE" w:rsidRDefault="009E380A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r w:rsidR="00CA1B47" w:rsidRPr="00F542BE">
        <w:rPr>
          <w:rFonts w:ascii="Times New Roman" w:hAnsi="Times New Roman" w:cs="Times New Roman"/>
          <w:bCs/>
          <w:sz w:val="28"/>
          <w:szCs w:val="28"/>
        </w:rPr>
        <w:t>Бури, ураганы, сильные морозы, засухи, заморозки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28. Назовите максимальный балл землетрясения по шкале Рихтера: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12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15</w:t>
      </w:r>
    </w:p>
    <w:p w:rsidR="00CA1B47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9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29. Что такое вулкан: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это геологическое образование, возникающее над каналами и трещинами в земной коре+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совокупность процессов и явлений, связанных с деятельностью воды и выражающихся в растворении горных пород и образовании в них пустот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gramStart"/>
      <w:r w:rsidRPr="00F542BE">
        <w:rPr>
          <w:rFonts w:ascii="Times New Roman" w:hAnsi="Times New Roman" w:cs="Times New Roman"/>
          <w:bCs/>
          <w:sz w:val="28"/>
          <w:szCs w:val="28"/>
        </w:rPr>
        <w:t>местные</w:t>
      </w:r>
      <w:proofErr w:type="gramEnd"/>
      <w:r w:rsidRPr="00F542BE">
        <w:rPr>
          <w:rFonts w:ascii="Times New Roman" w:hAnsi="Times New Roman" w:cs="Times New Roman"/>
          <w:bCs/>
          <w:sz w:val="28"/>
          <w:szCs w:val="28"/>
        </w:rPr>
        <w:t xml:space="preserve"> быстро протекающие вертикальные деформации грунтов</w:t>
      </w:r>
    </w:p>
    <w:p w:rsidR="00F542BE" w:rsidRPr="00F542BE" w:rsidRDefault="00F542BE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30. В каком варианте ответа перечислены гидрологические природные явления: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А. Наводнение, цунами, напор льдов, низкий уровень грунтовых вод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Б. Землетрясение, извержение вулкана, эрозия почвы, карст, осыпь</w:t>
      </w:r>
    </w:p>
    <w:p w:rsidR="00CA1B47" w:rsidRPr="00F542BE" w:rsidRDefault="00CA1B47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В. Бури, ураганы, сильные морозы, засухи, заморозки</w:t>
      </w:r>
    </w:p>
    <w:p w:rsidR="00891C3B" w:rsidRPr="00F542BE" w:rsidRDefault="00891C3B" w:rsidP="00F542B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91C3B" w:rsidRPr="00F542BE" w:rsidRDefault="00891C3B" w:rsidP="00F542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Заполнить таблицу</w:t>
      </w:r>
    </w:p>
    <w:p w:rsidR="00891C3B" w:rsidRPr="00F542BE" w:rsidRDefault="00891C3B" w:rsidP="00F542B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Классификация ЧС природного характера</w:t>
      </w:r>
    </w:p>
    <w:tbl>
      <w:tblPr>
        <w:tblStyle w:val="a5"/>
        <w:tblW w:w="9583" w:type="dxa"/>
        <w:tblLook w:val="04A0"/>
      </w:tblPr>
      <w:tblGrid>
        <w:gridCol w:w="3194"/>
        <w:gridCol w:w="3194"/>
        <w:gridCol w:w="3195"/>
      </w:tblGrid>
      <w:tr w:rsidR="00891C3B" w:rsidRPr="00F542BE" w:rsidTr="00891C3B">
        <w:trPr>
          <w:trHeight w:val="1048"/>
        </w:trPr>
        <w:tc>
          <w:tcPr>
            <w:tcW w:w="3194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2BE">
              <w:rPr>
                <w:rFonts w:ascii="Times New Roman" w:hAnsi="Times New Roman" w:cs="Times New Roman"/>
                <w:bCs/>
                <w:sz w:val="28"/>
                <w:szCs w:val="28"/>
              </w:rPr>
              <w:t>Геофизического характера</w:t>
            </w:r>
          </w:p>
        </w:tc>
        <w:tc>
          <w:tcPr>
            <w:tcW w:w="3194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2BE">
              <w:rPr>
                <w:rFonts w:ascii="Times New Roman" w:hAnsi="Times New Roman" w:cs="Times New Roman"/>
                <w:bCs/>
                <w:sz w:val="28"/>
                <w:szCs w:val="28"/>
              </w:rPr>
              <w:t>Геофизического характера</w:t>
            </w:r>
          </w:p>
        </w:tc>
        <w:tc>
          <w:tcPr>
            <w:tcW w:w="3195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542BE">
              <w:rPr>
                <w:rFonts w:ascii="Times New Roman" w:hAnsi="Times New Roman" w:cs="Times New Roman"/>
                <w:bCs/>
                <w:sz w:val="28"/>
                <w:szCs w:val="28"/>
              </w:rPr>
              <w:t>Метеорологического и агрометеорологического характера</w:t>
            </w:r>
          </w:p>
        </w:tc>
      </w:tr>
      <w:tr w:rsidR="00891C3B" w:rsidRPr="00F542BE" w:rsidTr="00891C3B">
        <w:trPr>
          <w:trHeight w:val="2251"/>
        </w:trPr>
        <w:tc>
          <w:tcPr>
            <w:tcW w:w="3194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4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5" w:type="dxa"/>
          </w:tcPr>
          <w:p w:rsidR="00891C3B" w:rsidRPr="00F542BE" w:rsidRDefault="00891C3B" w:rsidP="00F542BE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91C3B" w:rsidRPr="00F542BE" w:rsidRDefault="00891C3B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891C3B" w:rsidRPr="00F542BE" w:rsidRDefault="00891C3B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Инфекционная заболеваемость сельскохозяйственных животных: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Единичные случаи экзотических и особо опасных инфекционных заболеваний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Энзоотии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Эпизоотии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t>Панзоотии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542BE">
        <w:rPr>
          <w:rFonts w:ascii="Times New Roman" w:hAnsi="Times New Roman" w:cs="Times New Roman"/>
          <w:bCs/>
          <w:sz w:val="28"/>
          <w:szCs w:val="28"/>
        </w:rPr>
        <w:lastRenderedPageBreak/>
        <w:t>Инфекционные заболевания невыясненной этиологии</w:t>
      </w: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bCs/>
          <w:sz w:val="28"/>
          <w:szCs w:val="28"/>
        </w:rPr>
        <w:t>Инфекционная заболеваемость людей</w:t>
      </w: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Единичные случаи экзотических и особо опасных инфекционных заболеваний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Групповые случаи опасных инфекционных заболеваний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Эпидемические вспышки опасных инфекционных заболеваний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Эпидемии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Пандемии</w:t>
      </w:r>
    </w:p>
    <w:p w:rsidR="008077DF" w:rsidRPr="00F542BE" w:rsidRDefault="00132983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Инфекционные заболевания невыясненной этиологии</w:t>
      </w: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3D7E" w:rsidRPr="00F542BE" w:rsidRDefault="00DA3D7E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D1D91" w:rsidRPr="00F542BE" w:rsidRDefault="000D1D91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1D91" w:rsidRPr="00F542BE" w:rsidRDefault="000D1D91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bCs/>
          <w:color w:val="000000"/>
          <w:kern w:val="24"/>
          <w:sz w:val="28"/>
          <w:szCs w:val="28"/>
          <w:lang w:eastAsia="ru-RU"/>
        </w:rPr>
      </w:pP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Поражение сельскохозяйственных растений болезнями и вредителями:</w:t>
      </w: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DF" w:rsidRPr="00F542BE" w:rsidRDefault="0013298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Прогрессирующие эпифитотии</w:t>
      </w: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DF" w:rsidRPr="00F542BE" w:rsidRDefault="0013298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Панфитотии</w:t>
      </w:r>
      <w:proofErr w:type="spellEnd"/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DF" w:rsidRPr="00F542BE" w:rsidRDefault="0013298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Болезни </w:t>
      </w:r>
      <w:proofErr w:type="spellStart"/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невыявленной</w:t>
      </w:r>
      <w:proofErr w:type="spellEnd"/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этиологии</w:t>
      </w:r>
    </w:p>
    <w:p w:rsidR="00DE45F5" w:rsidRPr="00F542BE" w:rsidRDefault="00DE45F5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77DF" w:rsidRPr="00F542BE" w:rsidRDefault="0013298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распространение вредителей растений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C2502F" w:rsidRPr="00F542BE" w:rsidRDefault="00C2502F" w:rsidP="00F542BE">
      <w:pPr>
        <w:spacing w:after="0" w:line="240" w:lineRule="auto"/>
        <w:jc w:val="center"/>
        <w:textAlignment w:val="baseline"/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Гидрогеологического характера:</w:t>
      </w:r>
    </w:p>
    <w:p w:rsidR="00C2502F" w:rsidRPr="00F542BE" w:rsidRDefault="00C2502F" w:rsidP="00F542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02F" w:rsidRPr="00F542BE" w:rsidRDefault="00C2502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Низкие уровни грунтовых вод</w:t>
      </w:r>
    </w:p>
    <w:p w:rsidR="00C2502F" w:rsidRPr="00F542BE" w:rsidRDefault="00C2502F" w:rsidP="00F542BE">
      <w:pPr>
        <w:spacing w:after="0" w:line="240" w:lineRule="auto"/>
        <w:contextualSpacing/>
        <w:textAlignment w:val="baseline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C2502F" w:rsidRPr="00F542BE" w:rsidRDefault="00C2502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Высокие уровни грунтовых вод</w:t>
      </w: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lastRenderedPageBreak/>
        <w:t>Сильные снегопады</w:t>
      </w: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32AD" w:rsidRPr="00F542BE" w:rsidRDefault="00B732AD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743" w:rsidRPr="00F542BE" w:rsidRDefault="00872743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872743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72743" w:rsidRPr="00F542BE" w:rsidRDefault="00872743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Гидрологического  характера</w:t>
      </w:r>
    </w:p>
    <w:p w:rsidR="005771A0" w:rsidRPr="00F542BE" w:rsidRDefault="005771A0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Наводнения</w:t>
      </w:r>
    </w:p>
    <w:p w:rsidR="005771A0" w:rsidRPr="00F542BE" w:rsidRDefault="005771A0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Половодья</w:t>
      </w:r>
    </w:p>
    <w:p w:rsidR="005771A0" w:rsidRPr="00F542BE" w:rsidRDefault="005771A0" w:rsidP="00F542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Дождевые паводки</w:t>
      </w: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Заторы и зажоры</w:t>
      </w: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Ветровые нагоны</w:t>
      </w: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Низкие уровни воды</w:t>
      </w:r>
    </w:p>
    <w:p w:rsidR="005771A0" w:rsidRPr="00F542BE" w:rsidRDefault="005771A0" w:rsidP="00F542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Ранние ледоставы</w:t>
      </w:r>
    </w:p>
    <w:p w:rsidR="005525EF" w:rsidRPr="00F542BE" w:rsidRDefault="005525EF" w:rsidP="00F542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3AC6" w:rsidRPr="00F542BE" w:rsidRDefault="005525EF" w:rsidP="00F542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геологического характера: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Оползни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Сели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Обвалы, осыпи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Лавины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Склоновый смыв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Просадки лессовых пород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Просадки (провалы) земной поверхности в результате карста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абразия, эрозия почв</w:t>
      </w:r>
    </w:p>
    <w:p w:rsidR="00FB5E13" w:rsidRPr="00F542BE" w:rsidRDefault="00FB5E13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Курумы</w:t>
      </w:r>
      <w:proofErr w:type="spellEnd"/>
    </w:p>
    <w:p w:rsidR="00EB255C" w:rsidRPr="00F542BE" w:rsidRDefault="00FB5E13" w:rsidP="00F542BE">
      <w:pPr>
        <w:pStyle w:val="a3"/>
        <w:spacing w:after="0"/>
        <w:ind w:left="0"/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 xml:space="preserve">Пыльные </w:t>
      </w:r>
      <w:proofErr w:type="spellStart"/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бу</w:t>
      </w:r>
      <w:proofErr w:type="spellEnd"/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b/>
          <w:sz w:val="28"/>
          <w:szCs w:val="28"/>
        </w:rPr>
        <w:t>Метеорологического и агрометеорологического характера: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Бури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Ураганы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Смерчи, торнадо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Шквалы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Вертикальные вихри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Выпадения крупного града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Сильные дожди (ливни)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Сильные снегопады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Сильные гололеды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lastRenderedPageBreak/>
        <w:t>Сильные морозы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Сильные метели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Сильная жара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Сильные туманы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Засухи</w:t>
      </w:r>
    </w:p>
    <w:p w:rsidR="00E73AC6" w:rsidRPr="00F542BE" w:rsidRDefault="00E73AC6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Суховеи</w:t>
      </w:r>
    </w:p>
    <w:p w:rsidR="00E73AC6" w:rsidRPr="00F542BE" w:rsidRDefault="001103FF" w:rsidP="00F542BE">
      <w:pPr>
        <w:pStyle w:val="a3"/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F542BE">
        <w:rPr>
          <w:rFonts w:ascii="Times New Roman" w:hAnsi="Times New Roman" w:cs="Times New Roman"/>
          <w:sz w:val="28"/>
          <w:szCs w:val="28"/>
        </w:rPr>
        <w:t>З</w:t>
      </w:r>
      <w:r w:rsidR="00E73AC6" w:rsidRPr="00F542BE">
        <w:rPr>
          <w:rFonts w:ascii="Times New Roman" w:hAnsi="Times New Roman" w:cs="Times New Roman"/>
          <w:sz w:val="28"/>
          <w:szCs w:val="28"/>
        </w:rPr>
        <w:t>аморозки</w:t>
      </w:r>
    </w:p>
    <w:p w:rsidR="001103FF" w:rsidRPr="00F542BE" w:rsidRDefault="001103FF" w:rsidP="00F542BE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морского гидрологического характера: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Тропические циклоны  (тайфуны)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Цунами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Сильное волнение моря (5 баллов и более)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Сильные колебания уровня моря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Ранний ледяной покров и припай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напор льдов, интенсивный дрейф  льдов</w:t>
      </w:r>
    </w:p>
    <w:p w:rsidR="001103FF" w:rsidRPr="00F542BE" w:rsidRDefault="001103FF" w:rsidP="00F542BE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2BE">
        <w:rPr>
          <w:rFonts w:ascii="Times New Roman" w:eastAsia="Tahoma" w:hAnsi="Times New Roman" w:cs="Times New Roman"/>
          <w:color w:val="000000"/>
          <w:kern w:val="24"/>
          <w:sz w:val="28"/>
          <w:szCs w:val="28"/>
          <w:lang w:eastAsia="ru-RU"/>
        </w:rPr>
        <w:t>Непроходимые (труднопроходимые) льды</w:t>
      </w:r>
    </w:p>
    <w:p w:rsidR="001103FF" w:rsidRPr="00F542BE" w:rsidRDefault="001103FF" w:rsidP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F542BE" w:rsidRPr="00F542BE" w:rsidRDefault="00F542BE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F542BE" w:rsidRPr="00F542BE" w:rsidSect="006D6C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39A7"/>
    <w:multiLevelType w:val="hybridMultilevel"/>
    <w:tmpl w:val="F412DB18"/>
    <w:lvl w:ilvl="0" w:tplc="BDA86C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462F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4804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46016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2AC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2C009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64495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ACA13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C8EF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267BA"/>
    <w:multiLevelType w:val="hybridMultilevel"/>
    <w:tmpl w:val="0F625F94"/>
    <w:lvl w:ilvl="0" w:tplc="2650228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6CE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6430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D433A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E8690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083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C2B1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497B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B6707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9B2C43"/>
    <w:multiLevelType w:val="hybridMultilevel"/>
    <w:tmpl w:val="7C9C1398"/>
    <w:lvl w:ilvl="0" w:tplc="EE7CA3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C213D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D6BA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96585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341EC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C516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F28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B68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38817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7F023B"/>
    <w:multiLevelType w:val="hybridMultilevel"/>
    <w:tmpl w:val="A4385FEA"/>
    <w:lvl w:ilvl="0" w:tplc="0A6894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1A8BF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C6A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08A5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F0206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C8280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C7C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9E19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A2789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8F00F2"/>
    <w:multiLevelType w:val="hybridMultilevel"/>
    <w:tmpl w:val="C1128806"/>
    <w:lvl w:ilvl="0" w:tplc="E0B28B1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E4AFE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61C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9C9C0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69A4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8CF1B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364A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44A18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B6499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536124A"/>
    <w:multiLevelType w:val="hybridMultilevel"/>
    <w:tmpl w:val="CC7C6060"/>
    <w:lvl w:ilvl="0" w:tplc="962A50D2">
      <w:start w:val="1"/>
      <w:numFmt w:val="bullet"/>
      <w:lvlText w:val="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82E0C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66DE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5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20C4A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74C97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470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9EEC33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65678B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D96223"/>
    <w:multiLevelType w:val="hybridMultilevel"/>
    <w:tmpl w:val="6FAA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524DFF"/>
    <w:multiLevelType w:val="hybridMultilevel"/>
    <w:tmpl w:val="72022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740120"/>
    <w:multiLevelType w:val="hybridMultilevel"/>
    <w:tmpl w:val="BE3ECF1E"/>
    <w:lvl w:ilvl="0" w:tplc="65BC356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B63C0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3CD6D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BE7CC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0E99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D675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AAD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EB1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CE0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D42A8"/>
    <w:rsid w:val="000D1D91"/>
    <w:rsid w:val="001103FF"/>
    <w:rsid w:val="00132983"/>
    <w:rsid w:val="001E663F"/>
    <w:rsid w:val="002028FF"/>
    <w:rsid w:val="00207EF0"/>
    <w:rsid w:val="002466DC"/>
    <w:rsid w:val="003D42A8"/>
    <w:rsid w:val="003F48B8"/>
    <w:rsid w:val="00412AF8"/>
    <w:rsid w:val="00543432"/>
    <w:rsid w:val="005525EF"/>
    <w:rsid w:val="005771A0"/>
    <w:rsid w:val="005A646E"/>
    <w:rsid w:val="005B0848"/>
    <w:rsid w:val="005D430E"/>
    <w:rsid w:val="006D6C0B"/>
    <w:rsid w:val="0070041D"/>
    <w:rsid w:val="008077DF"/>
    <w:rsid w:val="00844E88"/>
    <w:rsid w:val="00872743"/>
    <w:rsid w:val="00891C3B"/>
    <w:rsid w:val="009959E1"/>
    <w:rsid w:val="009E380A"/>
    <w:rsid w:val="00B732AD"/>
    <w:rsid w:val="00B90135"/>
    <w:rsid w:val="00C2502F"/>
    <w:rsid w:val="00CA1B47"/>
    <w:rsid w:val="00DA3D7E"/>
    <w:rsid w:val="00DE45F5"/>
    <w:rsid w:val="00E73AC6"/>
    <w:rsid w:val="00EB255C"/>
    <w:rsid w:val="00F542BE"/>
    <w:rsid w:val="00FB5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E1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9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55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B5E13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91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9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4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133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11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17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37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19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38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6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2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17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76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7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9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5809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2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36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7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3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65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25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136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4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1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1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997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06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56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0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19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68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2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1063</TotalTime>
  <Pages>8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1</cp:lastModifiedBy>
  <cp:revision>26</cp:revision>
  <dcterms:created xsi:type="dcterms:W3CDTF">2019-02-25T14:32:00Z</dcterms:created>
  <dcterms:modified xsi:type="dcterms:W3CDTF">2019-03-04T06:53:00Z</dcterms:modified>
</cp:coreProperties>
</file>